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1703" w14:textId="77777777" w:rsidR="00536372" w:rsidRDefault="00536372" w:rsidP="00536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1B85B139" w14:textId="77777777" w:rsidR="00536372" w:rsidRDefault="00536372" w:rsidP="00536372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36372" w14:paraId="59AE5BB4" w14:textId="77777777" w:rsidTr="003F3A1D">
        <w:trPr>
          <w:trHeight w:val="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718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96D672E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4C77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36372" w14:paraId="55DAEA83" w14:textId="77777777" w:rsidTr="003F3A1D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694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A9A7B9A" w14:textId="77777777" w:rsidR="00536372" w:rsidRDefault="00536372" w:rsidP="003F3A1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B9DB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36372" w14:paraId="7C1398F6" w14:textId="77777777" w:rsidTr="003F3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8944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E232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36372" w14:paraId="297AE6CD" w14:textId="77777777" w:rsidTr="003F3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1ECA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E3F4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536372" w14:paraId="2C46F967" w14:textId="77777777" w:rsidTr="003F3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142C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C3AF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536372" w14:paraId="067E2BA4" w14:textId="77777777" w:rsidTr="003F3A1D">
        <w:trPr>
          <w:trHeight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9C51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963C" w14:textId="77777777" w:rsidR="00536372" w:rsidRDefault="00536372" w:rsidP="003F3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BAE6202" wp14:editId="2BF2C83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81AC60" w14:textId="77777777" w:rsidR="00536372" w:rsidRDefault="00536372" w:rsidP="005363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E6202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81AC60" w14:textId="77777777" w:rsidR="00536372" w:rsidRDefault="00536372" w:rsidP="005363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AF4839" w14:textId="77777777" w:rsidR="00536372" w:rsidRDefault="00536372" w:rsidP="003F3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BF77F29" wp14:editId="00D5FC9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FCF0E8" w14:textId="77777777" w:rsidR="00536372" w:rsidRDefault="00536372" w:rsidP="005363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77F29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FCF0E8" w14:textId="77777777" w:rsidR="00536372" w:rsidRDefault="00536372" w:rsidP="005363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729709" w14:textId="77777777" w:rsidR="00536372" w:rsidRDefault="00536372" w:rsidP="003F3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473B1E" wp14:editId="43B3ABB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50993" w14:textId="77777777" w:rsidR="00536372" w:rsidRDefault="00536372" w:rsidP="005363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73B1E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E50993" w14:textId="77777777" w:rsidR="00536372" w:rsidRDefault="00536372" w:rsidP="005363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19166D" w14:textId="77777777" w:rsidR="00536372" w:rsidRDefault="00536372" w:rsidP="003F3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CF6B33" wp14:editId="565072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009F7A" w14:textId="77777777" w:rsidR="00536372" w:rsidRDefault="00536372" w:rsidP="005363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F6B33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009F7A" w14:textId="77777777" w:rsidR="00536372" w:rsidRDefault="00536372" w:rsidP="005363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5CF677" w14:textId="77777777" w:rsidR="00536372" w:rsidRPr="001449AA" w:rsidRDefault="00536372" w:rsidP="00536372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36372" w14:paraId="788B4647" w14:textId="77777777" w:rsidTr="003F3A1D">
        <w:trPr>
          <w:trHeight w:val="1315"/>
        </w:trPr>
        <w:tc>
          <w:tcPr>
            <w:tcW w:w="3856" w:type="dxa"/>
            <w:vAlign w:val="center"/>
          </w:tcPr>
          <w:p w14:paraId="5667FC6F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E4C19EB" w14:textId="77777777" w:rsidR="00536372" w:rsidRPr="0052188D" w:rsidRDefault="00536372" w:rsidP="003F3A1D">
            <w:pPr>
              <w:tabs>
                <w:tab w:val="left" w:pos="1260"/>
              </w:tabs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C486E"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proofErr w:type="spellStart"/>
            <w:r w:rsidRPr="00DC486E">
              <w:rPr>
                <w:rFonts w:ascii="Open Sans" w:eastAsia="Open Sans" w:hAnsi="Open Sans" w:cs="Open Sans"/>
                <w:b/>
                <w:sz w:val="18"/>
                <w:szCs w:val="18"/>
              </w:rPr>
              <w:t>Skatepark</w:t>
            </w:r>
            <w:proofErr w:type="spellEnd"/>
            <w:r w:rsidRPr="00DC486E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- miejsce spędzania aktywnie wolnego czasu młodzieży”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Pr="00DC486E">
              <w:rPr>
                <w:rFonts w:ascii="Open Sans" w:eastAsia="Open Sans" w:hAnsi="Open Sans" w:cs="Open Sans"/>
                <w:b/>
                <w:sz w:val="18"/>
                <w:szCs w:val="18"/>
              </w:rPr>
              <w:t>realizowanego w ramach Budżetu Obywatelskiego 2022 w Gdańsku</w:t>
            </w:r>
          </w:p>
        </w:tc>
      </w:tr>
    </w:tbl>
    <w:p w14:paraId="12140004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536372" w14:paraId="69D70086" w14:textId="77777777" w:rsidTr="003F3A1D">
        <w:trPr>
          <w:trHeight w:val="620"/>
        </w:trPr>
        <w:tc>
          <w:tcPr>
            <w:tcW w:w="709" w:type="dxa"/>
            <w:vAlign w:val="center"/>
          </w:tcPr>
          <w:p w14:paraId="2451546C" w14:textId="77777777" w:rsidR="00536372" w:rsidRDefault="00536372" w:rsidP="003F3A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5F208B33" w14:textId="77777777" w:rsidR="00536372" w:rsidRDefault="00536372" w:rsidP="003F3A1D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E8906CE" w14:textId="77777777" w:rsidR="00536372" w:rsidRDefault="00536372" w:rsidP="003F3A1D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36372" w14:paraId="527E3AFB" w14:textId="77777777" w:rsidTr="003F3A1D">
        <w:trPr>
          <w:trHeight w:val="568"/>
        </w:trPr>
        <w:tc>
          <w:tcPr>
            <w:tcW w:w="709" w:type="dxa"/>
            <w:vAlign w:val="center"/>
          </w:tcPr>
          <w:p w14:paraId="783BFFE6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30D517FC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A05FB15" w14:textId="77777777" w:rsidR="00536372" w:rsidRDefault="00536372" w:rsidP="003F3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536372" w14:paraId="628FA5B1" w14:textId="77777777" w:rsidTr="003F3A1D">
        <w:trPr>
          <w:trHeight w:val="692"/>
        </w:trPr>
        <w:tc>
          <w:tcPr>
            <w:tcW w:w="709" w:type="dxa"/>
            <w:vAlign w:val="center"/>
          </w:tcPr>
          <w:p w14:paraId="4FA98DD1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36B27493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772F0996" w14:textId="77777777" w:rsidR="00536372" w:rsidRDefault="00536372" w:rsidP="003F3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536372" w14:paraId="710C7FF9" w14:textId="77777777" w:rsidTr="003F3A1D">
        <w:trPr>
          <w:trHeight w:val="706"/>
        </w:trPr>
        <w:tc>
          <w:tcPr>
            <w:tcW w:w="709" w:type="dxa"/>
            <w:vAlign w:val="center"/>
          </w:tcPr>
          <w:p w14:paraId="3BD46E36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5F94F192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700453B7" w14:textId="77777777" w:rsidR="00536372" w:rsidRDefault="00536372" w:rsidP="003F3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36372" w14:paraId="4F6D716A" w14:textId="77777777" w:rsidTr="003F3A1D">
        <w:trPr>
          <w:trHeight w:val="663"/>
        </w:trPr>
        <w:tc>
          <w:tcPr>
            <w:tcW w:w="709" w:type="dxa"/>
            <w:vAlign w:val="center"/>
          </w:tcPr>
          <w:p w14:paraId="07967443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31F6EB1C" w14:textId="77777777" w:rsidR="00536372" w:rsidRDefault="00536372" w:rsidP="003F3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8A6508F" w14:textId="77777777" w:rsidR="00536372" w:rsidRDefault="00536372" w:rsidP="003F3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4A4C5D4" w14:textId="77777777" w:rsidR="00536372" w:rsidRDefault="00536372" w:rsidP="00536372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0461315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B56E7E5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00AF8D0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FF7F503" w14:textId="77777777" w:rsidR="00536372" w:rsidRPr="007230D6" w:rsidRDefault="00536372" w:rsidP="0053637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67F6FCC" w14:textId="77777777" w:rsidR="00536372" w:rsidRPr="007230D6" w:rsidRDefault="00536372" w:rsidP="0053637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21F0BAAE" w14:textId="77777777" w:rsidR="00536372" w:rsidRPr="007230D6" w:rsidRDefault="00536372" w:rsidP="0053637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B366953" w14:textId="77777777" w:rsidR="00536372" w:rsidRPr="007230D6" w:rsidRDefault="00536372" w:rsidP="0053637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1734CE6" w14:textId="77777777" w:rsidR="00536372" w:rsidRDefault="00536372" w:rsidP="0053637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F59F2CA" w14:textId="77777777" w:rsidR="00536372" w:rsidRPr="007230D6" w:rsidRDefault="00536372" w:rsidP="00536372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8C4040D" w14:textId="77777777" w:rsidR="00536372" w:rsidRDefault="00536372" w:rsidP="00536372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2DC4A4D" w14:textId="77777777" w:rsidR="00536372" w:rsidRDefault="00536372" w:rsidP="00536372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81B552D" w14:textId="77777777" w:rsidR="00536372" w:rsidRDefault="00536372" w:rsidP="00536372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B9F53BA" w14:textId="77777777" w:rsidR="00536372" w:rsidRDefault="00536372" w:rsidP="00536372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A5BB8C6" w14:textId="77777777" w:rsidR="00536372" w:rsidRDefault="00536372" w:rsidP="00536372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3BCC523B" w14:textId="77777777" w:rsidR="00536372" w:rsidRDefault="00536372" w:rsidP="00536372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87B7428" w14:textId="77777777" w:rsidR="00536372" w:rsidRDefault="00536372" w:rsidP="00536372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323EA64" w14:textId="77777777" w:rsidR="00536372" w:rsidRDefault="00536372" w:rsidP="00536372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3E3B939" w14:textId="77777777" w:rsidR="00536372" w:rsidRDefault="00536372" w:rsidP="00536372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24590B4" w14:textId="77777777" w:rsidR="00536372" w:rsidRDefault="00536372" w:rsidP="00536372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36372" w14:paraId="37D5A8B3" w14:textId="77777777" w:rsidTr="003F3A1D">
        <w:tc>
          <w:tcPr>
            <w:tcW w:w="8635" w:type="dxa"/>
          </w:tcPr>
          <w:p w14:paraId="01CD30CC" w14:textId="77777777" w:rsidR="00536372" w:rsidRDefault="00536372" w:rsidP="003F3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AB5A36A" w14:textId="77777777" w:rsidR="00536372" w:rsidRDefault="00536372" w:rsidP="00536372">
      <w:pPr>
        <w:widowControl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454ACF75" w14:textId="77777777" w:rsidR="00536372" w:rsidRDefault="00536372" w:rsidP="005363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2058CF3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9FD3121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51527336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31ACF9B" w14:textId="77777777" w:rsidR="00536372" w:rsidRDefault="00536372" w:rsidP="0053637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69B6A38" w14:textId="77777777" w:rsidR="00536372" w:rsidRPr="00DC486E" w:rsidRDefault="00536372" w:rsidP="00536372">
      <w:pPr>
        <w:tabs>
          <w:tab w:val="left" w:pos="1260"/>
        </w:tabs>
        <w:jc w:val="both"/>
        <w:rPr>
          <w:rFonts w:ascii="Open Sans" w:eastAsia="Open Sans" w:hAnsi="Open Sans" w:cs="Open Sans"/>
          <w:b/>
        </w:rPr>
      </w:pPr>
      <w:r w:rsidRPr="00DC486E">
        <w:rPr>
          <w:rFonts w:ascii="Open Sans" w:eastAsia="Open Sans" w:hAnsi="Open Sans" w:cs="Open Sans"/>
          <w:b/>
        </w:rPr>
        <w:t>„</w:t>
      </w:r>
      <w:proofErr w:type="spellStart"/>
      <w:r w:rsidRPr="00DC486E">
        <w:rPr>
          <w:rFonts w:ascii="Open Sans" w:eastAsia="Open Sans" w:hAnsi="Open Sans" w:cs="Open Sans"/>
          <w:b/>
        </w:rPr>
        <w:t>Skatepark</w:t>
      </w:r>
      <w:proofErr w:type="spellEnd"/>
      <w:r w:rsidRPr="00DC486E">
        <w:rPr>
          <w:rFonts w:ascii="Open Sans" w:eastAsia="Open Sans" w:hAnsi="Open Sans" w:cs="Open Sans"/>
          <w:b/>
        </w:rPr>
        <w:t xml:space="preserve"> - miejsce spędzania aktywnie wolnego czasu młodzieży” realizowanego w ramach Budżetu Obywatelskiego 2022 w Gdańsku</w:t>
      </w:r>
    </w:p>
    <w:p w14:paraId="634691F3" w14:textId="77777777" w:rsidR="00536372" w:rsidRPr="00AC759F" w:rsidRDefault="00536372" w:rsidP="00536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255A0C8B" w14:textId="77777777" w:rsidR="00536372" w:rsidRDefault="00536372" w:rsidP="00536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A9FEE3E" w14:textId="77777777" w:rsidR="00536372" w:rsidRDefault="00536372" w:rsidP="0053637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536372" w14:paraId="0149DD8A" w14:textId="77777777" w:rsidTr="003F3A1D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676A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30230B66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233E" w14:textId="77777777" w:rsidR="00536372" w:rsidRDefault="00536372" w:rsidP="003F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9C4ACB6" w14:textId="77777777" w:rsidR="00536372" w:rsidRDefault="00536372" w:rsidP="005363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36372" w14:paraId="194B4DCD" w14:textId="77777777" w:rsidTr="003F3A1D">
        <w:tc>
          <w:tcPr>
            <w:tcW w:w="9066" w:type="dxa"/>
          </w:tcPr>
          <w:p w14:paraId="592270B9" w14:textId="77777777" w:rsidR="00536372" w:rsidRDefault="00536372" w:rsidP="003F3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8F47282" w14:textId="77777777" w:rsidR="00536372" w:rsidRDefault="00536372" w:rsidP="005363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D9D88A" w14:textId="77777777" w:rsidR="00536372" w:rsidRDefault="00536372" w:rsidP="005363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45514F4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F11A0EC" w14:textId="77777777" w:rsidR="00536372" w:rsidRDefault="00536372" w:rsidP="00536372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2572DC4" w14:textId="77777777" w:rsidR="00536372" w:rsidRDefault="00536372" w:rsidP="00536372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5837C3D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042074E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701EF853" w14:textId="77777777" w:rsidR="00536372" w:rsidRDefault="00536372" w:rsidP="0053637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F2982CF" w14:textId="77777777" w:rsidR="00536372" w:rsidRDefault="00536372" w:rsidP="00536372">
      <w:pPr>
        <w:tabs>
          <w:tab w:val="left" w:pos="1260"/>
        </w:tabs>
        <w:jc w:val="center"/>
        <w:rPr>
          <w:rFonts w:ascii="Open Sans" w:eastAsia="Open Sans" w:hAnsi="Open Sans" w:cs="Open Sans"/>
          <w:b/>
        </w:rPr>
      </w:pPr>
      <w:r w:rsidRPr="00DC486E">
        <w:rPr>
          <w:rFonts w:ascii="Open Sans" w:eastAsia="Open Sans" w:hAnsi="Open Sans" w:cs="Open Sans"/>
          <w:b/>
        </w:rPr>
        <w:t>„</w:t>
      </w:r>
      <w:proofErr w:type="spellStart"/>
      <w:r w:rsidRPr="00DC486E">
        <w:rPr>
          <w:rFonts w:ascii="Open Sans" w:eastAsia="Open Sans" w:hAnsi="Open Sans" w:cs="Open Sans"/>
          <w:b/>
        </w:rPr>
        <w:t>Skatepark</w:t>
      </w:r>
      <w:proofErr w:type="spellEnd"/>
      <w:r w:rsidRPr="00DC486E">
        <w:rPr>
          <w:rFonts w:ascii="Open Sans" w:eastAsia="Open Sans" w:hAnsi="Open Sans" w:cs="Open Sans"/>
          <w:b/>
        </w:rPr>
        <w:t xml:space="preserve"> - miejsce spędzania aktywnie wolnego czasu młodzieży” realizowanego</w:t>
      </w:r>
    </w:p>
    <w:p w14:paraId="268C2661" w14:textId="77777777" w:rsidR="00536372" w:rsidRPr="00DC486E" w:rsidRDefault="00536372" w:rsidP="00536372">
      <w:pPr>
        <w:tabs>
          <w:tab w:val="left" w:pos="1260"/>
        </w:tabs>
        <w:jc w:val="center"/>
        <w:rPr>
          <w:rFonts w:ascii="Open Sans" w:eastAsia="Open Sans" w:hAnsi="Open Sans" w:cs="Open Sans"/>
          <w:b/>
        </w:rPr>
      </w:pPr>
      <w:r w:rsidRPr="00DC486E">
        <w:rPr>
          <w:rFonts w:ascii="Open Sans" w:eastAsia="Open Sans" w:hAnsi="Open Sans" w:cs="Open Sans"/>
          <w:b/>
        </w:rPr>
        <w:t>w ramach Budżetu Obywatelskiego 2022 w Gdańsku</w:t>
      </w:r>
    </w:p>
    <w:p w14:paraId="69A90F5B" w14:textId="77777777" w:rsidR="00536372" w:rsidRPr="00AC759F" w:rsidRDefault="00536372" w:rsidP="00536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5BF1823" w14:textId="77777777" w:rsidR="00536372" w:rsidRDefault="00536372" w:rsidP="00536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F0DB6C7" w14:textId="77777777" w:rsidR="00536372" w:rsidRDefault="00536372" w:rsidP="00536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C29D5BF" w14:textId="77777777" w:rsidR="00536372" w:rsidRDefault="00536372" w:rsidP="00536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BF9D7FA" w14:textId="77777777" w:rsidR="00536372" w:rsidRDefault="00536372" w:rsidP="005363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ADF78A0" w14:textId="77777777" w:rsidR="00536372" w:rsidRDefault="00536372" w:rsidP="00536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0A234DB2" w14:textId="77777777" w:rsidR="00536372" w:rsidRDefault="00536372" w:rsidP="0053637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536372" w14:paraId="543BF346" w14:textId="77777777" w:rsidTr="003F3A1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68A7" w14:textId="77777777" w:rsidR="00536372" w:rsidRDefault="00536372" w:rsidP="003F3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B8390FB" w14:textId="77777777" w:rsidR="00536372" w:rsidRDefault="00536372" w:rsidP="003F3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BD83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AF0B679" w14:textId="77777777" w:rsidR="00536372" w:rsidRDefault="00536372" w:rsidP="005363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36372" w14:paraId="32EC5CBC" w14:textId="77777777" w:rsidTr="003F3A1D">
        <w:tc>
          <w:tcPr>
            <w:tcW w:w="9066" w:type="dxa"/>
          </w:tcPr>
          <w:p w14:paraId="1F9504F8" w14:textId="77777777" w:rsidR="00536372" w:rsidRDefault="00536372" w:rsidP="003F3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0AE6C71" w14:textId="77777777" w:rsidR="00536372" w:rsidRDefault="00536372" w:rsidP="00536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E830438" w14:textId="77777777" w:rsidR="00536372" w:rsidRDefault="00536372" w:rsidP="00536372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734591A9" w14:textId="77777777" w:rsidR="00536372" w:rsidRDefault="00536372" w:rsidP="00536372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4EF1FEDF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4CBA23B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31B7686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4F9E91ED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1510120" w14:textId="77777777" w:rsidR="00536372" w:rsidRDefault="00536372" w:rsidP="00536372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BA4F2CD" w14:textId="77777777" w:rsidR="00536372" w:rsidRDefault="00536372" w:rsidP="00536372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32039BEF" w14:textId="77777777" w:rsidR="00536372" w:rsidRDefault="00536372" w:rsidP="00536372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F81E43C" w14:textId="77777777" w:rsidR="00536372" w:rsidRDefault="00536372" w:rsidP="0053637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451DA56B" w14:textId="77777777" w:rsidR="00536372" w:rsidRDefault="00536372" w:rsidP="0053637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D5FC8A0" w14:textId="77777777" w:rsidR="00536372" w:rsidRDefault="00536372" w:rsidP="0053637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A051ED" w14:textId="77777777" w:rsidR="00536372" w:rsidRDefault="00536372" w:rsidP="00536372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6773ECF4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5563038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684BD8B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D68583D" w14:textId="77777777" w:rsidR="00536372" w:rsidRDefault="00536372" w:rsidP="0053637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0DCE5D" w14:textId="77777777" w:rsidR="00536372" w:rsidRDefault="00536372" w:rsidP="0053637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7B29415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8E7E2B7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2F14E57" w14:textId="77777777" w:rsidR="00536372" w:rsidRDefault="00536372" w:rsidP="0053637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E571A80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EA0717E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C2EFC89" w14:textId="77777777" w:rsidR="00536372" w:rsidRDefault="00536372" w:rsidP="0053637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19B0715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36B9F73" w14:textId="77777777" w:rsidR="00536372" w:rsidRDefault="00536372" w:rsidP="0053637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2D0CB0E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0AAE7B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7D468B9" w14:textId="77777777" w:rsidR="00536372" w:rsidRDefault="00536372" w:rsidP="00536372">
      <w:pPr>
        <w:tabs>
          <w:tab w:val="left" w:pos="1260"/>
        </w:tabs>
        <w:jc w:val="center"/>
        <w:rPr>
          <w:rFonts w:ascii="Open Sans" w:eastAsia="Open Sans" w:hAnsi="Open Sans" w:cs="Open Sans"/>
          <w:b/>
        </w:rPr>
      </w:pPr>
      <w:r w:rsidRPr="00DC486E">
        <w:rPr>
          <w:rFonts w:ascii="Open Sans" w:eastAsia="Open Sans" w:hAnsi="Open Sans" w:cs="Open Sans"/>
          <w:b/>
        </w:rPr>
        <w:t>„</w:t>
      </w:r>
      <w:proofErr w:type="spellStart"/>
      <w:r w:rsidRPr="00DC486E">
        <w:rPr>
          <w:rFonts w:ascii="Open Sans" w:eastAsia="Open Sans" w:hAnsi="Open Sans" w:cs="Open Sans"/>
          <w:b/>
        </w:rPr>
        <w:t>Skatepark</w:t>
      </w:r>
      <w:proofErr w:type="spellEnd"/>
      <w:r w:rsidRPr="00DC486E">
        <w:rPr>
          <w:rFonts w:ascii="Open Sans" w:eastAsia="Open Sans" w:hAnsi="Open Sans" w:cs="Open Sans"/>
          <w:b/>
        </w:rPr>
        <w:t xml:space="preserve"> - miejsce spędzania aktywnie wolnego czasu młodzieży” realizowanego</w:t>
      </w:r>
    </w:p>
    <w:p w14:paraId="4AC231FC" w14:textId="77777777" w:rsidR="00536372" w:rsidRPr="00DC486E" w:rsidRDefault="00536372" w:rsidP="00536372">
      <w:pPr>
        <w:tabs>
          <w:tab w:val="left" w:pos="1260"/>
        </w:tabs>
        <w:jc w:val="center"/>
        <w:rPr>
          <w:rFonts w:ascii="Open Sans" w:eastAsia="Open Sans" w:hAnsi="Open Sans" w:cs="Open Sans"/>
          <w:b/>
        </w:rPr>
      </w:pPr>
      <w:r w:rsidRPr="00DC486E">
        <w:rPr>
          <w:rFonts w:ascii="Open Sans" w:eastAsia="Open Sans" w:hAnsi="Open Sans" w:cs="Open Sans"/>
          <w:b/>
        </w:rPr>
        <w:t>w ramach Budżetu Obywatelskiego 2022 w Gdańsku</w:t>
      </w:r>
    </w:p>
    <w:p w14:paraId="170473E8" w14:textId="77777777" w:rsidR="00536372" w:rsidRDefault="00536372" w:rsidP="00536372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0DF3937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A2B3B8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2D57149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167D662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9857C6" w14:textId="77777777" w:rsidR="00536372" w:rsidRDefault="00536372" w:rsidP="0053637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A6C2F88" w14:textId="77777777" w:rsidR="00536372" w:rsidRDefault="00536372" w:rsidP="0053637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3683DC2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163503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BFC7F65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0B00E38" w14:textId="77777777" w:rsidR="00536372" w:rsidRDefault="00536372" w:rsidP="0053637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D1E73F3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45329E9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57BBA6B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6AB6E90" w14:textId="77777777" w:rsidR="00536372" w:rsidRDefault="00536372" w:rsidP="0053637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9BD8664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6D9A2BD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6450286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07ED507" w14:textId="77777777" w:rsidR="00536372" w:rsidRDefault="00536372" w:rsidP="0053637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CBF3B3F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F50A139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345F089" w14:textId="77777777" w:rsidR="00536372" w:rsidRDefault="00536372" w:rsidP="0053637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D296FAA" w14:textId="77777777" w:rsidR="00536372" w:rsidRDefault="00536372" w:rsidP="0053637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9ADB9EE" w14:textId="77777777" w:rsidR="00536372" w:rsidRDefault="00536372" w:rsidP="0053637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p w14:paraId="58C2ABF6" w14:textId="77777777" w:rsidR="00536372" w:rsidRDefault="00536372" w:rsidP="0053637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36372" w14:paraId="5E0342CB" w14:textId="77777777" w:rsidTr="003F3A1D">
        <w:tc>
          <w:tcPr>
            <w:tcW w:w="9061" w:type="dxa"/>
          </w:tcPr>
          <w:p w14:paraId="3F4BE7AA" w14:textId="77777777" w:rsidR="00536372" w:rsidRDefault="00536372" w:rsidP="003F3A1D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E263E03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536372" w:rsidSect="00536372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5C25D1E1" w14:textId="77777777" w:rsidR="00536372" w:rsidRDefault="00536372" w:rsidP="00536372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1F187F2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536372" w14:paraId="4F3F097E" w14:textId="77777777" w:rsidTr="003F3A1D">
        <w:trPr>
          <w:trHeight w:val="1079"/>
        </w:trPr>
        <w:tc>
          <w:tcPr>
            <w:tcW w:w="567" w:type="dxa"/>
            <w:vAlign w:val="center"/>
          </w:tcPr>
          <w:p w14:paraId="19F91546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03B1E76A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B077DD6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49735AA6" w14:textId="77777777" w:rsidR="00536372" w:rsidRPr="005A01B2" w:rsidRDefault="00536372" w:rsidP="003F3A1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A01B2">
              <w:rPr>
                <w:rFonts w:ascii="Open Sans" w:eastAsia="Open Sans" w:hAnsi="Open Sans" w:cs="Open Sans"/>
                <w:sz w:val="18"/>
                <w:szCs w:val="18"/>
              </w:rPr>
              <w:t>Czy zamówienie obejmowało</w:t>
            </w:r>
          </w:p>
          <w:p w14:paraId="69697F53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F35">
              <w:rPr>
                <w:rFonts w:ascii="Open Sans" w:eastAsia="Open Sans" w:hAnsi="Open Sans" w:cs="Open Sans"/>
                <w:sz w:val="18"/>
                <w:szCs w:val="18"/>
              </w:rPr>
              <w:t xml:space="preserve"> swoim zakresem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 xml:space="preserve">budowę </w:t>
            </w:r>
            <w:proofErr w:type="spellStart"/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>skateparku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>
              <w:t xml:space="preserve"> </w:t>
            </w:r>
            <w:proofErr w:type="spellStart"/>
            <w:r w:rsidRPr="00CC6474">
              <w:rPr>
                <w:rFonts w:ascii="Open Sans" w:eastAsia="Open Sans" w:hAnsi="Open Sans" w:cs="Open Sans"/>
                <w:sz w:val="18"/>
                <w:szCs w:val="18"/>
              </w:rPr>
              <w:t>skateplazy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 xml:space="preserve"> toru </w:t>
            </w:r>
            <w:proofErr w:type="spellStart"/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>rolkarskiego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 xml:space="preserve"> welodromu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0F467802" w14:textId="77777777" w:rsidR="00536372" w:rsidRPr="00A8749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A87492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A87492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technologii</w:t>
            </w:r>
            <w:proofErr w:type="spellEnd"/>
            <w:r w:rsidRPr="00A87492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</w:p>
          <w:p w14:paraId="1D76AAF0" w14:textId="77777777" w:rsidR="00536372" w:rsidRPr="00A8749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A87492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„cast in place”</w:t>
            </w:r>
          </w:p>
          <w:p w14:paraId="6C88743B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6501F">
              <w:rPr>
                <w:rFonts w:ascii="Open Sans" w:eastAsia="Open Sans" w:hAnsi="Open Sans" w:cs="Open Sans"/>
                <w:sz w:val="18"/>
                <w:szCs w:val="18"/>
              </w:rPr>
              <w:t xml:space="preserve">(betonu wylewanego na miejscu) </w:t>
            </w:r>
            <w:r w:rsidRPr="005A01B2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49DFDA5E" w14:textId="77777777" w:rsidR="00536372" w:rsidRDefault="00536372" w:rsidP="003F3A1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2BC92762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EF8AF45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568CDA6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0A61C25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1F926BD2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36372" w14:paraId="58574788" w14:textId="77777777" w:rsidTr="003F3A1D">
        <w:trPr>
          <w:trHeight w:val="1287"/>
        </w:trPr>
        <w:tc>
          <w:tcPr>
            <w:tcW w:w="567" w:type="dxa"/>
            <w:vAlign w:val="center"/>
          </w:tcPr>
          <w:p w14:paraId="405BF513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22D5ACA0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A4C3DFA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59F2A770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0E6B33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335281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4F0E392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36372" w14:paraId="2615263E" w14:textId="77777777" w:rsidTr="003F3A1D">
        <w:trPr>
          <w:trHeight w:val="1272"/>
        </w:trPr>
        <w:tc>
          <w:tcPr>
            <w:tcW w:w="567" w:type="dxa"/>
            <w:vAlign w:val="center"/>
          </w:tcPr>
          <w:p w14:paraId="27601109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2B7A5DF0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0728799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4C8B008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15E644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2FA3DB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7ADEACA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468F0B8" w14:textId="77777777" w:rsidR="00536372" w:rsidRPr="00E3691D" w:rsidRDefault="00536372" w:rsidP="00536372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18E76E4E" w14:textId="77777777" w:rsidR="00536372" w:rsidRDefault="00536372" w:rsidP="0053637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17F674E" w14:textId="77777777" w:rsidR="00536372" w:rsidRDefault="00536372" w:rsidP="0053637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536372" w14:paraId="633FFC14" w14:textId="77777777" w:rsidTr="003F3A1D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BAF5" w14:textId="77777777" w:rsidR="00536372" w:rsidRDefault="00536372" w:rsidP="003F3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3D31582" w14:textId="77777777" w:rsidR="00536372" w:rsidRDefault="00536372" w:rsidP="003F3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ECA9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8B6640F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36372" w14:paraId="63FA139A" w14:textId="77777777" w:rsidTr="003F3A1D">
        <w:tc>
          <w:tcPr>
            <w:tcW w:w="9061" w:type="dxa"/>
          </w:tcPr>
          <w:p w14:paraId="7829504A" w14:textId="77777777" w:rsidR="00536372" w:rsidRDefault="00536372" w:rsidP="003F3A1D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BCEEA5E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C01CF73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C802434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AF9A5ED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65F3011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CC3D424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FAE4C5D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CB432C0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80BB49D" w14:textId="77777777" w:rsidR="00536372" w:rsidRDefault="00536372" w:rsidP="0053637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141C9BBE" w14:textId="77777777" w:rsidR="00536372" w:rsidRDefault="00536372" w:rsidP="0053637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536372" w14:paraId="38727CDE" w14:textId="77777777" w:rsidTr="003F3A1D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7E0C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6AC7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14A8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4BFE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CBF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57782D66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536372" w14:paraId="4DB1F39E" w14:textId="77777777" w:rsidTr="003F3A1D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302F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4541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A1B5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8775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9CB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536372" w14:paraId="4E6C7123" w14:textId="77777777" w:rsidTr="003F3A1D">
        <w:trPr>
          <w:trHeight w:hRule="exact" w:val="3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E132" w14:textId="77777777" w:rsidR="00536372" w:rsidRDefault="00536372" w:rsidP="003F3A1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0B1E" w14:textId="77777777" w:rsidR="00536372" w:rsidRDefault="00536372" w:rsidP="003F3A1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2A1C" w14:textId="77777777" w:rsidR="00536372" w:rsidRDefault="00536372" w:rsidP="003F3A1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E17" w14:textId="77777777" w:rsidR="00536372" w:rsidRPr="00503F74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0CD711DC" w14:textId="77777777" w:rsidR="00536372" w:rsidRPr="00503F74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31D4CECF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4C0EA348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89AD0F4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64F0BA4" w14:textId="77777777" w:rsidR="00536372" w:rsidRPr="00503F74" w:rsidRDefault="00536372" w:rsidP="003F3A1D">
            <w:pPr>
              <w:ind w:left="87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17E54BD" w14:textId="77777777" w:rsidR="00536372" w:rsidRPr="00503F74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685BF6A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240CF696" w14:textId="77777777" w:rsidR="00536372" w:rsidRDefault="00536372" w:rsidP="003F3A1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15C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1F0CDA3C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B1CF208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07E0CA0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EB7294B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3B813EB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7E0C09D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4A2140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AEA6266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CCDCE35" w14:textId="77777777" w:rsidR="00536372" w:rsidRDefault="00536372" w:rsidP="003F3A1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13D3A29" w14:textId="77777777" w:rsidR="00536372" w:rsidRDefault="00536372" w:rsidP="00536372">
      <w:pPr>
        <w:spacing w:before="120" w:after="120"/>
        <w:rPr>
          <w:rFonts w:ascii="Open Sans" w:eastAsia="Open Sans" w:hAnsi="Open Sans" w:cs="Open Sans"/>
        </w:rPr>
      </w:pPr>
    </w:p>
    <w:p w14:paraId="14ED06B2" w14:textId="77777777" w:rsidR="00536372" w:rsidRDefault="00536372" w:rsidP="00536372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536372" w14:paraId="34E9E0BD" w14:textId="77777777" w:rsidTr="003F3A1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9F4C" w14:textId="77777777" w:rsidR="00536372" w:rsidRDefault="00536372" w:rsidP="003F3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8BA0F23" w14:textId="77777777" w:rsidR="00536372" w:rsidRDefault="00536372" w:rsidP="003F3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741A" w14:textId="77777777" w:rsidR="00536372" w:rsidRDefault="00536372" w:rsidP="003F3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B5F7D98" w14:textId="77777777" w:rsidR="00536372" w:rsidRDefault="00536372" w:rsidP="00536372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36372" w14:paraId="69580D21" w14:textId="77777777" w:rsidTr="003F3A1D">
        <w:tc>
          <w:tcPr>
            <w:tcW w:w="9061" w:type="dxa"/>
          </w:tcPr>
          <w:p w14:paraId="6961D5E8" w14:textId="77777777" w:rsidR="00536372" w:rsidRDefault="00536372" w:rsidP="003F3A1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1FCA1BF" w14:textId="77777777" w:rsidR="00536372" w:rsidRDefault="00536372" w:rsidP="00536372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3D618C6" w14:textId="77777777" w:rsidR="00536372" w:rsidRDefault="00536372" w:rsidP="00536372">
      <w:pPr>
        <w:widowControl/>
        <w:autoSpaceDE/>
        <w:autoSpaceDN/>
        <w:adjustRightInd/>
        <w:jc w:val="center"/>
        <w:rPr>
          <w:rFonts w:ascii="Open Sans" w:eastAsia="Open Sans" w:hAnsi="Open Sans" w:cs="Open Sans"/>
          <w:sz w:val="22"/>
          <w:szCs w:val="22"/>
        </w:rPr>
      </w:pPr>
    </w:p>
    <w:p w14:paraId="4781051F" w14:textId="77777777" w:rsidR="00536372" w:rsidRPr="0013485A" w:rsidRDefault="00536372" w:rsidP="00536372">
      <w:pPr>
        <w:rPr>
          <w:rFonts w:ascii="Open Sans" w:eastAsia="Open Sans" w:hAnsi="Open Sans" w:cs="Open Sans"/>
          <w:sz w:val="22"/>
          <w:szCs w:val="22"/>
        </w:rPr>
      </w:pPr>
    </w:p>
    <w:p w14:paraId="477C431F" w14:textId="77777777" w:rsidR="00E7609E" w:rsidRDefault="00E7609E"/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F184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6D4DAA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7416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55463AFF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DFC3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58 320-51-00/01, fax </w:t>
    </w:r>
    <w:r>
      <w:rPr>
        <w:color w:val="000000"/>
        <w:sz w:val="18"/>
        <w:szCs w:val="18"/>
      </w:rPr>
      <w:t>58 320-51-05</w:t>
    </w:r>
  </w:p>
  <w:p w14:paraId="33C40C9E" w14:textId="77777777" w:rsidR="00536372" w:rsidRPr="00F06E0B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324CC8A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5C77405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ACBC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DBBA92D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1264" w14:textId="77777777" w:rsidR="00536372" w:rsidRDefault="005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92697006"/>
    <w:r>
      <w:rPr>
        <w:rFonts w:ascii="Open Sans" w:eastAsia="Open Sans" w:hAnsi="Open Sans" w:cs="Open Sans"/>
        <w:color w:val="000000"/>
      </w:rPr>
      <w:t>61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60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4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08"/>
    <w:rsid w:val="0016795F"/>
    <w:rsid w:val="001A4433"/>
    <w:rsid w:val="00276208"/>
    <w:rsid w:val="00536372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7195"/>
  <w15:chartTrackingRefBased/>
  <w15:docId w15:val="{AB157859-5365-4206-ACDA-5BCDA68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2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2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2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2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2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2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208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2762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2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2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208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536372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536372"/>
  </w:style>
  <w:style w:type="character" w:customStyle="1" w:styleId="Heading2">
    <w:name w:val="Heading #2_"/>
    <w:basedOn w:val="Domylnaczcionkaakapitu"/>
    <w:link w:val="Heading20"/>
    <w:locked/>
    <w:rsid w:val="005363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536372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1713</Words>
  <Characters>10283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2025-04-17T07:10:00Z</dcterms:created>
  <dcterms:modified xsi:type="dcterms:W3CDTF">2025-04-17T07:12:00Z</dcterms:modified>
</cp:coreProperties>
</file>