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E869C" w14:textId="3601F44A" w:rsidR="00EE6C02" w:rsidRPr="00CD1AB2" w:rsidRDefault="00E76C95" w:rsidP="00902E92">
      <w:pPr>
        <w:spacing w:before="240" w:after="0" w:line="240" w:lineRule="atLeast"/>
        <w:rPr>
          <w:rFonts w:ascii="Open Sans" w:hAnsi="Open Sans" w:cs="Open Sans"/>
          <w:sz w:val="24"/>
          <w:szCs w:val="24"/>
          <w:lang w:val="pl-PL"/>
        </w:rPr>
      </w:pPr>
      <w:r w:rsidRPr="00CD1AB2">
        <w:rPr>
          <w:rFonts w:ascii="Open Sans" w:eastAsia="Arial" w:hAnsi="Open Sans" w:cs="Open Sans"/>
          <w:b/>
          <w:bCs/>
          <w:color w:val="7F7F7F"/>
          <w:kern w:val="144"/>
          <w:sz w:val="24"/>
          <w:szCs w:val="24"/>
          <w:lang w:val="pl-PL"/>
          <w14:ligatures w14:val="none"/>
        </w:rPr>
        <w:t>Wykaz dróg i odcinków do wykonania pomiarów</w:t>
      </w:r>
      <w:r w:rsidR="00EE6C02" w:rsidRPr="00CD1AB2">
        <w:rPr>
          <w:rFonts w:ascii="Open Sans" w:hAnsi="Open Sans" w:cs="Open Sans"/>
          <w:sz w:val="24"/>
          <w:szCs w:val="24"/>
          <w:lang w:val="pl-PL"/>
        </w:rPr>
        <w:t xml:space="preserve"> </w:t>
      </w:r>
    </w:p>
    <w:p w14:paraId="1E9C48CF" w14:textId="77777777" w:rsidR="00522ECB" w:rsidRPr="00522ECB" w:rsidRDefault="00522ECB" w:rsidP="00522ECB">
      <w:pPr>
        <w:rPr>
          <w:rFonts w:ascii="Verdana" w:eastAsia="Times New Roman" w:hAnsi="Verdana" w:cs="Open Sans"/>
          <w:b/>
          <w:bCs/>
          <w:color w:val="818177"/>
          <w:kern w:val="0"/>
          <w:sz w:val="12"/>
          <w:szCs w:val="12"/>
          <w:lang w:val="pl-PL" w:eastAsia="de-DE" w:bidi="en-US"/>
          <w14:ligatures w14:val="none"/>
        </w:rPr>
      </w:pPr>
    </w:p>
    <w:tbl>
      <w:tblPr>
        <w:tblW w:w="127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1237"/>
        <w:gridCol w:w="6500"/>
        <w:gridCol w:w="1109"/>
        <w:gridCol w:w="3290"/>
      </w:tblGrid>
      <w:tr w:rsidR="00522ECB" w:rsidRPr="007F32C8" w14:paraId="5FE61ACE" w14:textId="77777777" w:rsidTr="002267FD">
        <w:trPr>
          <w:gridAfter w:val="1"/>
          <w:wAfter w:w="3290" w:type="dxa"/>
          <w:trHeight w:val="946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CA1EBD6" w14:textId="77777777" w:rsidR="00522ECB" w:rsidRPr="007F32C8" w:rsidRDefault="00522ECB" w:rsidP="002267FD">
            <w:pPr>
              <w:spacing w:before="24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 w:rsidRPr="007F32C8">
              <w:rPr>
                <w:rFonts w:ascii="Verdana" w:hAnsi="Verdana"/>
                <w:b/>
                <w:bCs/>
                <w:sz w:val="18"/>
                <w:szCs w:val="18"/>
              </w:rPr>
              <w:t>Lp</w:t>
            </w:r>
            <w:proofErr w:type="spellEnd"/>
            <w:r w:rsidRPr="007F32C8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AE16B41" w14:textId="77777777" w:rsidR="00522ECB" w:rsidRPr="007F32C8" w:rsidRDefault="00522ECB" w:rsidP="002267FD">
            <w:pPr>
              <w:spacing w:before="24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F32C8">
              <w:rPr>
                <w:rFonts w:ascii="Verdana" w:hAnsi="Verdana"/>
                <w:b/>
                <w:bCs/>
                <w:sz w:val="18"/>
                <w:szCs w:val="18"/>
              </w:rPr>
              <w:t>NR DROGI AKTUALNY</w:t>
            </w:r>
          </w:p>
        </w:tc>
        <w:tc>
          <w:tcPr>
            <w:tcW w:w="6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4DC4F7D" w14:textId="77777777" w:rsidR="00522ECB" w:rsidRPr="007F32C8" w:rsidRDefault="00522ECB" w:rsidP="002267FD">
            <w:pPr>
              <w:spacing w:before="24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10450">
              <w:rPr>
                <w:rFonts w:ascii="Verdana" w:hAnsi="Verdana"/>
                <w:b/>
                <w:bCs/>
                <w:sz w:val="18"/>
                <w:szCs w:val="18"/>
              </w:rPr>
              <w:t>PRZEBIEG DROGI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2E25510" w14:textId="77777777" w:rsidR="00522ECB" w:rsidRPr="007F32C8" w:rsidRDefault="00522ECB" w:rsidP="002267FD">
            <w:pPr>
              <w:spacing w:before="24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F32C8">
              <w:rPr>
                <w:rFonts w:ascii="Verdana" w:hAnsi="Verdana"/>
                <w:b/>
                <w:bCs/>
                <w:sz w:val="18"/>
                <w:szCs w:val="18"/>
              </w:rPr>
              <w:t>DŁUGOŚĆ ODCINKA</w:t>
            </w:r>
          </w:p>
        </w:tc>
      </w:tr>
      <w:tr w:rsidR="00522ECB" w:rsidRPr="008A5436" w14:paraId="0E445C83" w14:textId="77777777" w:rsidTr="002267FD">
        <w:trPr>
          <w:trHeight w:val="369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426E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1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43787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408</w:t>
            </w:r>
          </w:p>
        </w:tc>
        <w:tc>
          <w:tcPr>
            <w:tcW w:w="6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E70C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(Kędzierzyn Koźle) - gr. woj. opolskiego - gr. m. Gliwice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68942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10,571</w:t>
            </w:r>
          </w:p>
        </w:tc>
        <w:tc>
          <w:tcPr>
            <w:tcW w:w="3290" w:type="dxa"/>
            <w:vAlign w:val="center"/>
            <w:hideMark/>
          </w:tcPr>
          <w:p w14:paraId="2EBC70E9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2CEF4735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B41A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33139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416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2136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(Kietrz) - gr. woj. opolskiego - Racibórz (DK 45)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AF5B9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11,422</w:t>
            </w:r>
          </w:p>
        </w:tc>
        <w:tc>
          <w:tcPr>
            <w:tcW w:w="3290" w:type="dxa"/>
            <w:vAlign w:val="center"/>
            <w:hideMark/>
          </w:tcPr>
          <w:p w14:paraId="6F01A3A1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18D793C1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B8F7F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CF3C5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417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B77D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(Szczyty) - gr. woj. opolskiego - Krowiarki - Pawłów - Racibórz (DW 416)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C180A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11,221</w:t>
            </w:r>
          </w:p>
        </w:tc>
        <w:tc>
          <w:tcPr>
            <w:tcW w:w="3290" w:type="dxa"/>
            <w:vAlign w:val="center"/>
            <w:hideMark/>
          </w:tcPr>
          <w:p w14:paraId="71F32B78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5B23D6B4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2204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1B133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421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986B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(Błażejowice) - gr. woj. opolskiego - Nędza (DW 922)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EFEC4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10,275</w:t>
            </w:r>
          </w:p>
        </w:tc>
        <w:tc>
          <w:tcPr>
            <w:tcW w:w="3290" w:type="dxa"/>
            <w:vAlign w:val="center"/>
            <w:hideMark/>
          </w:tcPr>
          <w:p w14:paraId="26606588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7C85E9AC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093BE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0A1D0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425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6E78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(Bierawa) - gr. woj. opolskiego - Kuźnia Raciborska - Rudy (DW 919)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6DD7D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13,694</w:t>
            </w:r>
          </w:p>
        </w:tc>
        <w:tc>
          <w:tcPr>
            <w:tcW w:w="3290" w:type="dxa"/>
            <w:vAlign w:val="center"/>
            <w:hideMark/>
          </w:tcPr>
          <w:p w14:paraId="23BBF3D5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1A3289E2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6DA3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4CD53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483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AB17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(Nowa Brzeźnica) - gr. woj. łódzkiego - gr. m. Częstochowa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16534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16,008</w:t>
            </w:r>
          </w:p>
        </w:tc>
        <w:tc>
          <w:tcPr>
            <w:tcW w:w="3290" w:type="dxa"/>
            <w:vAlign w:val="center"/>
            <w:hideMark/>
          </w:tcPr>
          <w:p w14:paraId="3FA4392F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3F9B42C5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535C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AA2FF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491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01C7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(Działoszyn) - gr. woj. łódzkiego - Popów - Łobodno - gr. m. Częstochowa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D13EB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27,928</w:t>
            </w:r>
          </w:p>
        </w:tc>
        <w:tc>
          <w:tcPr>
            <w:tcW w:w="3290" w:type="dxa"/>
            <w:vAlign w:val="center"/>
            <w:hideMark/>
          </w:tcPr>
          <w:p w14:paraId="48D21C7A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4479E2C6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D6039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150B0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492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2B94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(Ważne Młyny) - gr. woj. łódzkiego - Łobodno - Kłobuck - Wręczyca Wielka - Blachownia (DK 46)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1BD15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35,282</w:t>
            </w:r>
          </w:p>
        </w:tc>
        <w:tc>
          <w:tcPr>
            <w:tcW w:w="3290" w:type="dxa"/>
            <w:vAlign w:val="center"/>
            <w:hideMark/>
          </w:tcPr>
          <w:p w14:paraId="59AFB32E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4C179F41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9176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8a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12F1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492L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6E6F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przebieg przez m. Kłobuck (przeciwny kierunek)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26BB8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0,257</w:t>
            </w:r>
          </w:p>
        </w:tc>
        <w:tc>
          <w:tcPr>
            <w:tcW w:w="3290" w:type="dxa"/>
            <w:vAlign w:val="center"/>
            <w:hideMark/>
          </w:tcPr>
          <w:p w14:paraId="0DCB520E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02ACCE3B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54FC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A0F41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494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03F0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(Olesno) - gr. woj. opolskiego - Wręczyca Wielka - gr. m. Częstochowa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BC110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29,407</w:t>
            </w:r>
          </w:p>
        </w:tc>
        <w:tc>
          <w:tcPr>
            <w:tcW w:w="3290" w:type="dxa"/>
            <w:vAlign w:val="center"/>
            <w:hideMark/>
          </w:tcPr>
          <w:p w14:paraId="55FA6977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58001C87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524D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2158B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780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1724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 xml:space="preserve">(Chełmek) - gr. woj. małopolskiego - </w:t>
            </w:r>
            <w:proofErr w:type="spellStart"/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Kopciowice</w:t>
            </w:r>
            <w:proofErr w:type="spellEnd"/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 xml:space="preserve"> (DW 934)(Chełm Śląski)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188EA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2,274</w:t>
            </w:r>
          </w:p>
        </w:tc>
        <w:tc>
          <w:tcPr>
            <w:tcW w:w="3290" w:type="dxa"/>
            <w:vAlign w:val="center"/>
            <w:hideMark/>
          </w:tcPr>
          <w:p w14:paraId="289E3265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0A11EC7C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4259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11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4FD49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781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D91F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(Andrychów) - gr. woj. małopolskiego - Łękawica (DW 946)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760FE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9,902</w:t>
            </w:r>
          </w:p>
        </w:tc>
        <w:tc>
          <w:tcPr>
            <w:tcW w:w="3290" w:type="dxa"/>
            <w:vAlign w:val="center"/>
            <w:hideMark/>
          </w:tcPr>
          <w:p w14:paraId="2A90A4E0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038D4E36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A12FB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12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72164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784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DD0F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(Ciężkowice) - gr. woj. łódzkiego - Św. Anna (DW 786)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55939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9,989</w:t>
            </w:r>
          </w:p>
        </w:tc>
        <w:tc>
          <w:tcPr>
            <w:tcW w:w="3290" w:type="dxa"/>
            <w:vAlign w:val="center"/>
            <w:hideMark/>
          </w:tcPr>
          <w:p w14:paraId="103CB235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622D6780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0E82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13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7F8776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786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ABD5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gr. m. Częstochowa - Św. Anna - Koniecpol - gr. woj. świętokrzyskiego - (Włoszczowa)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8EEC8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44,308</w:t>
            </w:r>
          </w:p>
        </w:tc>
        <w:tc>
          <w:tcPr>
            <w:tcW w:w="3290" w:type="dxa"/>
            <w:vAlign w:val="center"/>
            <w:hideMark/>
          </w:tcPr>
          <w:p w14:paraId="704D57C7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52901CA1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87D3C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14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91135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789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5F0C0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proofErr w:type="spellStart"/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Brusiek</w:t>
            </w:r>
            <w:proofErr w:type="spellEnd"/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 xml:space="preserve"> (DW 907) - Kalety - Woźniki - Koziegłowy - Żarki - Lelów (DK 46)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1E611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64,047</w:t>
            </w:r>
          </w:p>
        </w:tc>
        <w:tc>
          <w:tcPr>
            <w:tcW w:w="3290" w:type="dxa"/>
            <w:vAlign w:val="center"/>
            <w:hideMark/>
          </w:tcPr>
          <w:p w14:paraId="3343FEBB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1DDE55F1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73E60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14a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ECAD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789L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6FCD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przebieg przez m. Żarki (przeciwny kierunek)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20C34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0,282</w:t>
            </w:r>
          </w:p>
        </w:tc>
        <w:tc>
          <w:tcPr>
            <w:tcW w:w="3290" w:type="dxa"/>
            <w:vAlign w:val="center"/>
            <w:hideMark/>
          </w:tcPr>
          <w:p w14:paraId="08AADC9E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58C61438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CF65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15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85585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790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A4AA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gr. m. Dąbrowa Górnicza - Ogrodzieniec - Pilica (DW 794)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ABCF7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24,382</w:t>
            </w:r>
          </w:p>
        </w:tc>
        <w:tc>
          <w:tcPr>
            <w:tcW w:w="3290" w:type="dxa"/>
            <w:vAlign w:val="center"/>
            <w:hideMark/>
          </w:tcPr>
          <w:p w14:paraId="79C013D7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1754DCE7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7E96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16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1CF3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791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9C06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Kolonia Poczesna (DK 91) - Zawiercie - Ogrodzieniec - gr. woj. małopolskiego - (Olkusz)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C74DB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43,004</w:t>
            </w:r>
          </w:p>
        </w:tc>
        <w:tc>
          <w:tcPr>
            <w:tcW w:w="3290" w:type="dxa"/>
            <w:vAlign w:val="center"/>
            <w:hideMark/>
          </w:tcPr>
          <w:p w14:paraId="0DFBFE3B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7EDDD7B6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37A0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C753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792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7898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Żarki (DW 789) - Kotowice - Kroczyce (DK 78)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736F5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16,478</w:t>
            </w:r>
          </w:p>
        </w:tc>
        <w:tc>
          <w:tcPr>
            <w:tcW w:w="3290" w:type="dxa"/>
            <w:vAlign w:val="center"/>
            <w:hideMark/>
          </w:tcPr>
          <w:p w14:paraId="279449BE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1A882C85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4B38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18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5E9D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793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7A82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Św. Anna (DW 786) - Żarki - Myszków - Siewierz (DK 78)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9C664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46,502</w:t>
            </w:r>
          </w:p>
        </w:tc>
        <w:tc>
          <w:tcPr>
            <w:tcW w:w="3290" w:type="dxa"/>
            <w:vAlign w:val="center"/>
            <w:hideMark/>
          </w:tcPr>
          <w:p w14:paraId="7FAC92C9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31CA48EC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BBC3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19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012B1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794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C4AD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Koniecpol (DW 786) - Lelów - Pradła - Pilica - gr. woj. małopolskiego - (Wolbrom)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AF969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42,832</w:t>
            </w:r>
          </w:p>
        </w:tc>
        <w:tc>
          <w:tcPr>
            <w:tcW w:w="3290" w:type="dxa"/>
            <w:vAlign w:val="center"/>
            <w:hideMark/>
          </w:tcPr>
          <w:p w14:paraId="3E2F25CF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4A1BAA8C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4D97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19a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97B1D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794L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D889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przebieg przez m. Pilicę (przeciwny kierunek)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3C0CF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0,092</w:t>
            </w:r>
          </w:p>
        </w:tc>
        <w:tc>
          <w:tcPr>
            <w:tcW w:w="3290" w:type="dxa"/>
            <w:vAlign w:val="center"/>
            <w:hideMark/>
          </w:tcPr>
          <w:p w14:paraId="1B489227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1EB795E2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AA889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043EB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795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7866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 xml:space="preserve"> (Secemin) - gr. woj. świętokrzyskiego - Szczekociny (DK 78)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9956D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10,082</w:t>
            </w:r>
          </w:p>
        </w:tc>
        <w:tc>
          <w:tcPr>
            <w:tcW w:w="3290" w:type="dxa"/>
            <w:vAlign w:val="center"/>
            <w:hideMark/>
          </w:tcPr>
          <w:p w14:paraId="3D667587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4BF52B43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DD0C7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21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F1552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796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B903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Zawiercie (DK 78) - gr. m. Dąbrowa Górnicza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39A34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12,882</w:t>
            </w:r>
          </w:p>
        </w:tc>
        <w:tc>
          <w:tcPr>
            <w:tcW w:w="3290" w:type="dxa"/>
            <w:vAlign w:val="center"/>
            <w:hideMark/>
          </w:tcPr>
          <w:p w14:paraId="60FFAF4E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26158EAE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980B6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22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B71A7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901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3DB99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(Zawadzkie) - gr. woj. opolskiego - Wielowieś - Pyskowice - gr. m. Gliwice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C64CF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20,447</w:t>
            </w:r>
          </w:p>
        </w:tc>
        <w:tc>
          <w:tcPr>
            <w:tcW w:w="3290" w:type="dxa"/>
            <w:vAlign w:val="center"/>
            <w:hideMark/>
          </w:tcPr>
          <w:p w14:paraId="1D642614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70DD6B75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72A5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23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DD7B7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904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97506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Blachownia (DK 46) - Rększowice - Kolonia Poczesna (DK 91)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B5698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17,698</w:t>
            </w:r>
          </w:p>
        </w:tc>
        <w:tc>
          <w:tcPr>
            <w:tcW w:w="3290" w:type="dxa"/>
            <w:vAlign w:val="center"/>
            <w:hideMark/>
          </w:tcPr>
          <w:p w14:paraId="4346093E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7731E598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062D5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24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C84FB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905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677EA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Herby (DK 46) - Boronów - Piasek (DW 906)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3009D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18,565</w:t>
            </w:r>
          </w:p>
        </w:tc>
        <w:tc>
          <w:tcPr>
            <w:tcW w:w="3290" w:type="dxa"/>
            <w:vAlign w:val="center"/>
            <w:hideMark/>
          </w:tcPr>
          <w:p w14:paraId="0DFB27C8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55AF7364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1E311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25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DDEB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906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3293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Lubliniec (DK 46/DK 11) - Koszęcin - Piasek (DW 908)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6FFB3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25,554</w:t>
            </w:r>
          </w:p>
        </w:tc>
        <w:tc>
          <w:tcPr>
            <w:tcW w:w="3290" w:type="dxa"/>
            <w:vAlign w:val="center"/>
            <w:hideMark/>
          </w:tcPr>
          <w:p w14:paraId="3A2C6F1D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0DC3C96D" w14:textId="77777777" w:rsidTr="002267FD">
        <w:trPr>
          <w:trHeight w:val="369"/>
        </w:trPr>
        <w:tc>
          <w:tcPr>
            <w:tcW w:w="5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AA496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26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8DF7E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907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2A5CF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Wygoda (DW 908) - Koszęcin - Kieleczka *…. Wielowieś - Toszek - Niewiesze (DK 40)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FE983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57,206</w:t>
            </w:r>
          </w:p>
        </w:tc>
        <w:tc>
          <w:tcPr>
            <w:tcW w:w="3290" w:type="dxa"/>
            <w:vAlign w:val="center"/>
            <w:hideMark/>
          </w:tcPr>
          <w:p w14:paraId="3E2E3569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1DDFEAFA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30AA1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27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B8687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908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499D2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gr. m. Częstochowa - Tarnowskie Góry (DK 78)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DF0A4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38,885</w:t>
            </w:r>
          </w:p>
        </w:tc>
        <w:tc>
          <w:tcPr>
            <w:tcW w:w="3290" w:type="dxa"/>
            <w:vAlign w:val="center"/>
            <w:hideMark/>
          </w:tcPr>
          <w:p w14:paraId="5885BE3C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18E3989B" w14:textId="77777777" w:rsidTr="002267FD">
        <w:trPr>
          <w:trHeight w:val="369"/>
        </w:trPr>
        <w:tc>
          <w:tcPr>
            <w:tcW w:w="5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630DE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28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D8964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910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CABE0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Będzin (DK 86) - gr. m. Dąbrowa Górnicza - (DK 94)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A9573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4,054</w:t>
            </w:r>
          </w:p>
        </w:tc>
        <w:tc>
          <w:tcPr>
            <w:tcW w:w="3290" w:type="dxa"/>
            <w:vAlign w:val="center"/>
            <w:hideMark/>
          </w:tcPr>
          <w:p w14:paraId="4B445E54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15387BF9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22ED9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lastRenderedPageBreak/>
              <w:t>28a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C320B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910L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8A989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Będzin (DK 86) - gr. m. Dąbrowa Górnicza - (DK 94)(przeciwny kierunek)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CC8EE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3,243</w:t>
            </w:r>
          </w:p>
        </w:tc>
        <w:tc>
          <w:tcPr>
            <w:tcW w:w="3290" w:type="dxa"/>
            <w:vAlign w:val="center"/>
            <w:hideMark/>
          </w:tcPr>
          <w:p w14:paraId="41953C56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7E732043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B2EF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29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54C80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911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7D87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Świerklaniec (DK 78) - gr. m. Piekary Śl. - (Bytom)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07244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2,914</w:t>
            </w:r>
          </w:p>
        </w:tc>
        <w:tc>
          <w:tcPr>
            <w:tcW w:w="3290" w:type="dxa"/>
            <w:vAlign w:val="center"/>
            <w:hideMark/>
          </w:tcPr>
          <w:p w14:paraId="0ABC8CD3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72573421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B196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30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9C17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912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D49A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Miasteczko Śląskie (DW 908) - Świerklaniec (DK 78)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70544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6,263</w:t>
            </w:r>
          </w:p>
        </w:tc>
        <w:tc>
          <w:tcPr>
            <w:tcW w:w="3290" w:type="dxa"/>
            <w:vAlign w:val="center"/>
            <w:hideMark/>
          </w:tcPr>
          <w:p w14:paraId="70B1DC24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73B1E4E0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DB4A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31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5EC2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  <w:t>913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E6C9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 xml:space="preserve">Pyrzowice (Lotnisko) - (DK 78) *…. - Siemonia - Psary - Będzin (DK 86)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96A3D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  <w:t>14,997</w:t>
            </w:r>
          </w:p>
        </w:tc>
        <w:tc>
          <w:tcPr>
            <w:tcW w:w="3290" w:type="dxa"/>
            <w:vAlign w:val="center"/>
            <w:hideMark/>
          </w:tcPr>
          <w:p w14:paraId="6BFD68FF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2C9AC174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4CB4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31a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95B73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  <w:t>913L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1E40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Ożarowice - Ożarowice (S 1) (odcinek drugiej jezdni)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33E10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  <w:t>1,182</w:t>
            </w:r>
          </w:p>
        </w:tc>
        <w:tc>
          <w:tcPr>
            <w:tcW w:w="3290" w:type="dxa"/>
            <w:vAlign w:val="center"/>
            <w:hideMark/>
          </w:tcPr>
          <w:p w14:paraId="0C40CA3A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4D7E0149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C4353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31b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AC3B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  <w:t>913old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2E8B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Pyrzowice (Lotnisko) - stary odcinek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985E7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  <w:t>0,490</w:t>
            </w:r>
          </w:p>
        </w:tc>
        <w:tc>
          <w:tcPr>
            <w:tcW w:w="3290" w:type="dxa"/>
            <w:vAlign w:val="center"/>
            <w:hideMark/>
          </w:tcPr>
          <w:p w14:paraId="1672CF0E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3179009A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42602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32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3086D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915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EE13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Ciechowice (DW 421) - Zawada Książęca - Racibórz (DW 919)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83CBF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6,325</w:t>
            </w:r>
          </w:p>
        </w:tc>
        <w:tc>
          <w:tcPr>
            <w:tcW w:w="3290" w:type="dxa"/>
            <w:vAlign w:val="center"/>
            <w:hideMark/>
          </w:tcPr>
          <w:p w14:paraId="67BF5050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1D5423AE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8F13C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33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B43BD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916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ABA9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 xml:space="preserve"> Racibórz (DK 45) - Samborowice - granica państwa Pietraszyn (CZECHY)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051EF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8,875</w:t>
            </w:r>
          </w:p>
        </w:tc>
        <w:tc>
          <w:tcPr>
            <w:tcW w:w="3290" w:type="dxa"/>
            <w:vAlign w:val="center"/>
            <w:hideMark/>
          </w:tcPr>
          <w:p w14:paraId="0CE3E1A5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3FDD45BB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97F2D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34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0BC0C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917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00A9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 xml:space="preserve"> Racibórz (DK 45) - Krzanowice - granica państwa (CZECHY)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5273D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9,766</w:t>
            </w:r>
          </w:p>
        </w:tc>
        <w:tc>
          <w:tcPr>
            <w:tcW w:w="3290" w:type="dxa"/>
            <w:vAlign w:val="center"/>
            <w:hideMark/>
          </w:tcPr>
          <w:p w14:paraId="78CF32D0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62014A3D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8EDA1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F30A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919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66EE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val="pl-PL" w:eastAsia="pl-PL"/>
                <w14:ligatures w14:val="none"/>
              </w:rPr>
              <w:t>Racibórz (DW 935) - Rudy - Przerycie - Sośnicowice (DW 408)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176F3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32,355</w:t>
            </w:r>
          </w:p>
        </w:tc>
        <w:tc>
          <w:tcPr>
            <w:tcW w:w="3290" w:type="dxa"/>
            <w:vAlign w:val="center"/>
            <w:hideMark/>
          </w:tcPr>
          <w:p w14:paraId="189D34DA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06AA1AA5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E518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A8E0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  <w:t>920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8D71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Rudy (DW 919) - gr. m. Rybnik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3E964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  <w:t>2,582</w:t>
            </w:r>
          </w:p>
        </w:tc>
        <w:tc>
          <w:tcPr>
            <w:tcW w:w="3290" w:type="dxa"/>
            <w:vAlign w:val="center"/>
            <w:hideMark/>
          </w:tcPr>
          <w:p w14:paraId="12BD63CB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59E2CCEC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F2C0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97C2D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921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DAEAE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Przerycie (DW 919) - Knurów - gr. m. Zabrze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30501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25,204</w:t>
            </w:r>
          </w:p>
        </w:tc>
        <w:tc>
          <w:tcPr>
            <w:tcW w:w="3290" w:type="dxa"/>
            <w:vAlign w:val="center"/>
            <w:hideMark/>
          </w:tcPr>
          <w:p w14:paraId="3473CF41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3A008173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C718B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CCC58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922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26B6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Kuźnia Raciborska (DW 425) - Nędza (DW 919)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1C653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5,861</w:t>
            </w:r>
          </w:p>
        </w:tc>
        <w:tc>
          <w:tcPr>
            <w:tcW w:w="3290" w:type="dxa"/>
            <w:vAlign w:val="center"/>
            <w:hideMark/>
          </w:tcPr>
          <w:p w14:paraId="61920617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08973F5B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EB59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39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B959E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923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9189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Racibórz (DW 919) - Nowa Wieś - Rzuchów (DW 935)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70506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12,056</w:t>
            </w:r>
          </w:p>
        </w:tc>
        <w:tc>
          <w:tcPr>
            <w:tcW w:w="3290" w:type="dxa"/>
            <w:vAlign w:val="center"/>
            <w:hideMark/>
          </w:tcPr>
          <w:p w14:paraId="6D9858E5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673DF151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4AC5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F30B2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924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014C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Knurów (DW 921) - Stanowice - gr. m. Żory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A71E9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18,237</w:t>
            </w:r>
          </w:p>
        </w:tc>
        <w:tc>
          <w:tcPr>
            <w:tcW w:w="3290" w:type="dxa"/>
            <w:vAlign w:val="center"/>
            <w:hideMark/>
          </w:tcPr>
          <w:p w14:paraId="1410E56B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48404E1F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F9A26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988F5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925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0116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 xml:space="preserve">gr. m. Ruda Śl. - </w:t>
            </w:r>
            <w:proofErr w:type="spellStart"/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Orzesze</w:t>
            </w:r>
            <w:proofErr w:type="spellEnd"/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 xml:space="preserve"> - gr. m. Rybnik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E79EA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23,953</w:t>
            </w:r>
          </w:p>
        </w:tc>
        <w:tc>
          <w:tcPr>
            <w:tcW w:w="3290" w:type="dxa"/>
            <w:vAlign w:val="center"/>
            <w:hideMark/>
          </w:tcPr>
          <w:p w14:paraId="54A7E671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02F35C56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1E9A1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CB4AE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926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6654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proofErr w:type="spellStart"/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Orzesze</w:t>
            </w:r>
            <w:proofErr w:type="spellEnd"/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 xml:space="preserve"> (DW 925) - </w:t>
            </w:r>
            <w:proofErr w:type="spellStart"/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Orzesze</w:t>
            </w:r>
            <w:proofErr w:type="spellEnd"/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/Zawiść (DK 81)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E8CBE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3,777</w:t>
            </w:r>
          </w:p>
        </w:tc>
        <w:tc>
          <w:tcPr>
            <w:tcW w:w="3290" w:type="dxa"/>
            <w:vAlign w:val="center"/>
            <w:hideMark/>
          </w:tcPr>
          <w:p w14:paraId="5CFA21E6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3D588B16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9F24F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43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19AD7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927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084B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Mikołów (DK 44) - Mikołów (DK 81)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0E516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2,635</w:t>
            </w:r>
          </w:p>
        </w:tc>
        <w:tc>
          <w:tcPr>
            <w:tcW w:w="3290" w:type="dxa"/>
            <w:vAlign w:val="center"/>
            <w:hideMark/>
          </w:tcPr>
          <w:p w14:paraId="0C914D8B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67904569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CB0AC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44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27C9F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928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393D6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Mikołów (DK 44) - Kobiór - (DK 1)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B5BCC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15,527</w:t>
            </w:r>
          </w:p>
        </w:tc>
        <w:tc>
          <w:tcPr>
            <w:tcW w:w="3290" w:type="dxa"/>
            <w:vAlign w:val="center"/>
            <w:hideMark/>
          </w:tcPr>
          <w:p w14:paraId="372D7FE5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2826D544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3C974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427BC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929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FA70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gr. m. Rybnik - Świerklany Górne (DW 932)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87BCB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4,074</w:t>
            </w:r>
          </w:p>
        </w:tc>
        <w:tc>
          <w:tcPr>
            <w:tcW w:w="3290" w:type="dxa"/>
            <w:vAlign w:val="center"/>
            <w:hideMark/>
          </w:tcPr>
          <w:p w14:paraId="42C2042C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6A59517A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5DE7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46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F5CB4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930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53E8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Świerklany (DW 932) - Mszana (DW 933)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3E87D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6,654</w:t>
            </w:r>
          </w:p>
        </w:tc>
        <w:tc>
          <w:tcPr>
            <w:tcW w:w="3290" w:type="dxa"/>
            <w:vAlign w:val="center"/>
            <w:hideMark/>
          </w:tcPr>
          <w:p w14:paraId="624ACAF7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47B38C41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796CC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11C5F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931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69E9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Bieruń (DK 44) - Pszczyna (DK 1)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E0428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17,464</w:t>
            </w:r>
          </w:p>
        </w:tc>
        <w:tc>
          <w:tcPr>
            <w:tcW w:w="3290" w:type="dxa"/>
            <w:vAlign w:val="center"/>
            <w:hideMark/>
          </w:tcPr>
          <w:p w14:paraId="3B625DC1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765B3883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7CF8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48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F0A64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932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5F11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Wodzisław (DW 933) - Świerklany - gr. m. Żory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1E69E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11,030</w:t>
            </w:r>
          </w:p>
        </w:tc>
        <w:tc>
          <w:tcPr>
            <w:tcW w:w="3290" w:type="dxa"/>
            <w:vAlign w:val="center"/>
            <w:hideMark/>
          </w:tcPr>
          <w:p w14:paraId="0B091444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22F3D65B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E231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93B28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933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40B3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Rzuchów (DW 935) - Wodzisław Śląski - gr. m. Jastrzębie-Zdrój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204B1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20,910</w:t>
            </w:r>
          </w:p>
        </w:tc>
        <w:tc>
          <w:tcPr>
            <w:tcW w:w="3290" w:type="dxa"/>
            <w:vAlign w:val="center"/>
            <w:hideMark/>
          </w:tcPr>
          <w:p w14:paraId="059AE946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1E32B555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3362C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49a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24361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  <w:t>933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8A6C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gr. m. Jastrzębie-Zdrój - Pszczyna - gr. woj. małopolskiego (Oświęcim)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E3531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  <w:t>32,615</w:t>
            </w:r>
          </w:p>
        </w:tc>
        <w:tc>
          <w:tcPr>
            <w:tcW w:w="3290" w:type="dxa"/>
            <w:vAlign w:val="center"/>
            <w:hideMark/>
          </w:tcPr>
          <w:p w14:paraId="368B6F1E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29E0717A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332C8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49b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FDF45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  <w:t>933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5840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gr. m. Jastrzębie-Zdrój - gr. m. Jastrzębie-Zdrój (Pniówek)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73E3C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  <w:t>0,240</w:t>
            </w:r>
          </w:p>
        </w:tc>
        <w:tc>
          <w:tcPr>
            <w:tcW w:w="3290" w:type="dxa"/>
            <w:vAlign w:val="center"/>
            <w:hideMark/>
          </w:tcPr>
          <w:p w14:paraId="72FB3300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27C97C54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E0D25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B0447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934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0EB5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gr. m. Mysłowice - Imielin - Chełm Śląski - Bieruń (DK 44)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0F36C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10,739</w:t>
            </w:r>
          </w:p>
        </w:tc>
        <w:tc>
          <w:tcPr>
            <w:tcW w:w="3290" w:type="dxa"/>
            <w:vAlign w:val="center"/>
            <w:hideMark/>
          </w:tcPr>
          <w:p w14:paraId="21A73C85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4F365EFA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7D53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51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DF0D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935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BFF9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val="pl-PL" w:eastAsia="pl-PL"/>
                <w14:ligatures w14:val="none"/>
              </w:rPr>
              <w:t xml:space="preserve"> Rudnik (DK 45) - Racibórz (ul. Rybnicka)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9B3E2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7,250</w:t>
            </w:r>
          </w:p>
        </w:tc>
        <w:tc>
          <w:tcPr>
            <w:tcW w:w="3290" w:type="dxa"/>
            <w:vAlign w:val="center"/>
            <w:hideMark/>
          </w:tcPr>
          <w:p w14:paraId="1636CBD5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7FA8CED6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68A4A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51a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4212E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935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DBEC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val="pl-PL" w:eastAsia="pl-PL"/>
                <w14:ligatures w14:val="none"/>
              </w:rPr>
              <w:t>Racibórz (obwodnica) - gr. m. Rybnik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6AA1A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16,797</w:t>
            </w:r>
          </w:p>
        </w:tc>
        <w:tc>
          <w:tcPr>
            <w:tcW w:w="3290" w:type="dxa"/>
            <w:vAlign w:val="center"/>
            <w:hideMark/>
          </w:tcPr>
          <w:p w14:paraId="43787838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6DCF93B3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E76C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51b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1E17E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935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6EA6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val="pl-PL" w:eastAsia="pl-PL"/>
                <w14:ligatures w14:val="none"/>
              </w:rPr>
              <w:t>gr. m. Żory - Pszczyna (DK 1)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5A1E9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15,468</w:t>
            </w:r>
          </w:p>
        </w:tc>
        <w:tc>
          <w:tcPr>
            <w:tcW w:w="3290" w:type="dxa"/>
            <w:vAlign w:val="center"/>
            <w:hideMark/>
          </w:tcPr>
          <w:p w14:paraId="55C125AF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34FDC20D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24CD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51c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AA02C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935L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6758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val="pl-PL" w:eastAsia="pl-PL"/>
                <w14:ligatures w14:val="none"/>
              </w:rPr>
              <w:t>Obwodnica Raciborza (odcinek drugiej jezdni)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C46A8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2,446</w:t>
            </w:r>
          </w:p>
        </w:tc>
        <w:tc>
          <w:tcPr>
            <w:tcW w:w="3290" w:type="dxa"/>
            <w:vAlign w:val="center"/>
            <w:hideMark/>
          </w:tcPr>
          <w:p w14:paraId="7D6F6189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09D94E9E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A3B2D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51d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CE7A4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b.DW935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F648F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val="pl-PL" w:eastAsia="pl-PL"/>
                <w14:ligatures w14:val="none"/>
              </w:rPr>
              <w:t>Pszczyna: ul. Rybnicka, ul. Żorska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17D97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3,295</w:t>
            </w:r>
          </w:p>
        </w:tc>
        <w:tc>
          <w:tcPr>
            <w:tcW w:w="3290" w:type="dxa"/>
            <w:vAlign w:val="center"/>
            <w:hideMark/>
          </w:tcPr>
          <w:p w14:paraId="5B9BFA2C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48BD7E5F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9B4B3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52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624CC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936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83FE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val="pl-PL" w:eastAsia="pl-PL"/>
                <w14:ligatures w14:val="none"/>
              </w:rPr>
              <w:t xml:space="preserve"> Wodzisław Śląski (DW 933) - Krzyżanowice (DK 45)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A97F6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12,810</w:t>
            </w:r>
          </w:p>
        </w:tc>
        <w:tc>
          <w:tcPr>
            <w:tcW w:w="3290" w:type="dxa"/>
            <w:vAlign w:val="center"/>
            <w:hideMark/>
          </w:tcPr>
          <w:p w14:paraId="5D84BFC3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46C0D806" w14:textId="77777777" w:rsidTr="002267FD">
        <w:trPr>
          <w:trHeight w:val="369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D6E2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53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63CE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937</w:t>
            </w:r>
          </w:p>
        </w:tc>
        <w:tc>
          <w:tcPr>
            <w:tcW w:w="6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CF84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Mszana (DW 933) - gr. m. Jastrzębie-Zdrój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BFA8F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0,280</w:t>
            </w:r>
          </w:p>
        </w:tc>
        <w:tc>
          <w:tcPr>
            <w:tcW w:w="3290" w:type="dxa"/>
            <w:vAlign w:val="center"/>
            <w:hideMark/>
          </w:tcPr>
          <w:p w14:paraId="4FC80050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337DF71F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C4BA6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53a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079C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937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39928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gr. m. Jastrzębie-Zdrój - Hażlach (DW 938)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750D2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13,242</w:t>
            </w:r>
          </w:p>
        </w:tc>
        <w:tc>
          <w:tcPr>
            <w:tcW w:w="3290" w:type="dxa"/>
            <w:vAlign w:val="center"/>
            <w:hideMark/>
          </w:tcPr>
          <w:p w14:paraId="71B47874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5034B0C8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3935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54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4AAB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938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669B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Pawłowice (DW 933) - Pruchna - Cieszyn (S 52)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302AD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22,545</w:t>
            </w:r>
          </w:p>
        </w:tc>
        <w:tc>
          <w:tcPr>
            <w:tcW w:w="3290" w:type="dxa"/>
            <w:vAlign w:val="center"/>
            <w:hideMark/>
          </w:tcPr>
          <w:p w14:paraId="66EA93CB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6BA9CB8B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EC0ED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55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BF687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939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55E3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Zbytków (DK 81) - Strumień - Pszczyna (DW 933)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4ABD3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17,782</w:t>
            </w:r>
          </w:p>
        </w:tc>
        <w:tc>
          <w:tcPr>
            <w:tcW w:w="3290" w:type="dxa"/>
            <w:vAlign w:val="center"/>
            <w:hideMark/>
          </w:tcPr>
          <w:p w14:paraId="073086A3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6731D13F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27367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lastRenderedPageBreak/>
              <w:t>56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22370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941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6649E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Skoczów (DK 81) - Ustroń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ECE94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8,598</w:t>
            </w:r>
          </w:p>
        </w:tc>
        <w:tc>
          <w:tcPr>
            <w:tcW w:w="3290" w:type="dxa"/>
            <w:vAlign w:val="center"/>
            <w:hideMark/>
          </w:tcPr>
          <w:p w14:paraId="3827BAB0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3571541F" w14:textId="77777777" w:rsidTr="002267FD">
        <w:trPr>
          <w:trHeight w:val="369"/>
        </w:trPr>
        <w:tc>
          <w:tcPr>
            <w:tcW w:w="5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53985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56a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CA923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941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18D6F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 xml:space="preserve">Ustroń - Wisła (do </w:t>
            </w:r>
            <w:proofErr w:type="spellStart"/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skrzyż</w:t>
            </w:r>
            <w:proofErr w:type="spellEnd"/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. z drogą na Łabajów - ul. Turystyczna)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BE6EA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12,451</w:t>
            </w:r>
          </w:p>
        </w:tc>
        <w:tc>
          <w:tcPr>
            <w:tcW w:w="3290" w:type="dxa"/>
            <w:vAlign w:val="center"/>
            <w:hideMark/>
          </w:tcPr>
          <w:p w14:paraId="02168823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65F320CD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505F3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56b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22034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941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A5E6F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 xml:space="preserve">Wisła (od </w:t>
            </w:r>
            <w:proofErr w:type="spellStart"/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skrzyż</w:t>
            </w:r>
            <w:proofErr w:type="spellEnd"/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. z drogą na Łabajów - ul. Turystyczna) - Istebna (DW 943)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57F3E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12,149</w:t>
            </w:r>
          </w:p>
        </w:tc>
        <w:tc>
          <w:tcPr>
            <w:tcW w:w="3290" w:type="dxa"/>
            <w:vAlign w:val="center"/>
            <w:hideMark/>
          </w:tcPr>
          <w:p w14:paraId="5FFF7332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1B38E30E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E37EF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56c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48F09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941L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0237D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Skoczów (DK 81) - Ustroń (odcinek drugiej jezdni)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FE365F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8,598</w:t>
            </w:r>
          </w:p>
        </w:tc>
        <w:tc>
          <w:tcPr>
            <w:tcW w:w="3290" w:type="dxa"/>
            <w:vAlign w:val="center"/>
            <w:hideMark/>
          </w:tcPr>
          <w:p w14:paraId="6778AAAF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5DEAABA7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3DA4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57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8A733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942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3BA5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gr. m. Bielsko-Biała - Rybarzowice - Buczkowice - Szczyrk - Salmopol - Wisła (DW 941)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42D44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  <w:t>33,988</w:t>
            </w:r>
          </w:p>
        </w:tc>
        <w:tc>
          <w:tcPr>
            <w:tcW w:w="3290" w:type="dxa"/>
            <w:vAlign w:val="center"/>
            <w:hideMark/>
          </w:tcPr>
          <w:p w14:paraId="2CB95B27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6C81956B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80042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58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AE9B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943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46DB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(CZECHY) granica państwa - Istebna - Koniaków - Laliki (S1)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3EB2B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13,362</w:t>
            </w:r>
          </w:p>
        </w:tc>
        <w:tc>
          <w:tcPr>
            <w:tcW w:w="3290" w:type="dxa"/>
            <w:vAlign w:val="center"/>
            <w:hideMark/>
          </w:tcPr>
          <w:p w14:paraId="4CF19F85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1610AB8E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1D7C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59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0260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944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DFF07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 xml:space="preserve"> Cieszyn (S 52) - Dębowiec - Skoczów - Jasienica - gr. m. Bielsko-Biała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ADCD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  <w:t>22,390</w:t>
            </w:r>
          </w:p>
        </w:tc>
        <w:tc>
          <w:tcPr>
            <w:tcW w:w="3290" w:type="dxa"/>
            <w:vAlign w:val="center"/>
            <w:hideMark/>
          </w:tcPr>
          <w:p w14:paraId="72B1477E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5356C9B9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26F4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D133E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945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F8A1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Rybarzowice (DW 942) - Żywiec (DW 946) - *... - Żywiec (ul. Wesoła) - Jeleśnia - Korbielów - granica państwa (SŁOWACJA)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A20C9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33,474</w:t>
            </w:r>
          </w:p>
        </w:tc>
        <w:tc>
          <w:tcPr>
            <w:tcW w:w="3290" w:type="dxa"/>
            <w:vAlign w:val="center"/>
            <w:hideMark/>
          </w:tcPr>
          <w:p w14:paraId="3628B93A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152AD420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AE60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60a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F6F7D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OBW 945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0DB8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 xml:space="preserve">Żywiec (rondo DW 946) Al. Jana Pawła II </w:t>
            </w: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br/>
              <w:t>(obwodnica pod mostem-ul. Handlowa/rondo)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BF056" w14:textId="77777777" w:rsidR="00522ECB" w:rsidRPr="004A4E8C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  <w:t>1</w:t>
            </w:r>
            <w:r w:rsidRPr="004A4E8C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  <w:t>,</w:t>
            </w:r>
            <w:r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  <w:t>273</w:t>
            </w:r>
          </w:p>
        </w:tc>
        <w:tc>
          <w:tcPr>
            <w:tcW w:w="3290" w:type="dxa"/>
            <w:vAlign w:val="center"/>
            <w:hideMark/>
          </w:tcPr>
          <w:p w14:paraId="5F4FD853" w14:textId="77777777" w:rsidR="00522ECB" w:rsidRPr="004A4E8C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61BED35C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9FA6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60b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7CD7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945L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46A2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przebieg przez m. Żywiec - ul. Witosa (przeciwny kierunek)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57882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0,250</w:t>
            </w:r>
          </w:p>
        </w:tc>
        <w:tc>
          <w:tcPr>
            <w:tcW w:w="3290" w:type="dxa"/>
            <w:vAlign w:val="center"/>
            <w:hideMark/>
          </w:tcPr>
          <w:p w14:paraId="25BD1441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41DA5FFC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F50C7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61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AD2C2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946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4F0B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Żywiec (S 1) - Żywiec (DW 945) - gr. woj. małopolskiego (Sucha Beskidzka)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9287E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8"/>
                <w:szCs w:val="18"/>
                <w:lang w:val="pl-PL" w:eastAsia="pl-PL"/>
                <w14:ligatures w14:val="none"/>
              </w:rPr>
              <w:t>25,083</w:t>
            </w:r>
          </w:p>
        </w:tc>
        <w:tc>
          <w:tcPr>
            <w:tcW w:w="3290" w:type="dxa"/>
            <w:vAlign w:val="center"/>
            <w:hideMark/>
          </w:tcPr>
          <w:p w14:paraId="04335F44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22ECB" w:rsidRPr="008A5436" w14:paraId="2C66BD1D" w14:textId="77777777" w:rsidTr="002267FD">
        <w:trPr>
          <w:trHeight w:val="369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12DCC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kern w:val="0"/>
                <w:sz w:val="18"/>
                <w:szCs w:val="18"/>
                <w:lang w:val="pl-PL" w:eastAsia="pl-PL"/>
                <w14:ligatures w14:val="none"/>
              </w:rPr>
              <w:t>62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D07D" w14:textId="77777777" w:rsidR="00522ECB" w:rsidRPr="008A5436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  <w:t>948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91C1C" w14:textId="77777777" w:rsidR="00522ECB" w:rsidRPr="00745F1A" w:rsidRDefault="00522ECB" w:rsidP="002267F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</w:pPr>
            <w:r w:rsidRPr="00745F1A">
              <w:rPr>
                <w:rFonts w:ascii="Verdana" w:eastAsia="Times New Roman" w:hAnsi="Verdana" w:cs="Times New Roman"/>
                <w:kern w:val="0"/>
                <w:sz w:val="16"/>
                <w:szCs w:val="16"/>
                <w:lang w:val="pl-PL" w:eastAsia="pl-PL"/>
                <w14:ligatures w14:val="none"/>
              </w:rPr>
              <w:t>(Kęty) - gr. woj. małopolskiego - *…. - Kobiernice (DK 52) - Tresna - Żywiec/Oczków (DW 946)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829B4" w14:textId="77777777" w:rsidR="00522ECB" w:rsidRPr="008A5436" w:rsidRDefault="00522ECB" w:rsidP="002267F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</w:pPr>
            <w:r w:rsidRPr="008A5436">
              <w:rPr>
                <w:rFonts w:ascii="Verdana" w:eastAsia="Times New Roman" w:hAnsi="Verdana" w:cs="Times New Roman"/>
                <w:b/>
                <w:bCs/>
                <w:kern w:val="0"/>
                <w:sz w:val="18"/>
                <w:szCs w:val="18"/>
                <w:lang w:val="pl-PL" w:eastAsia="pl-PL"/>
                <w14:ligatures w14:val="none"/>
              </w:rPr>
              <w:t>17,361</w:t>
            </w:r>
          </w:p>
        </w:tc>
        <w:tc>
          <w:tcPr>
            <w:tcW w:w="3290" w:type="dxa"/>
            <w:vAlign w:val="center"/>
            <w:hideMark/>
          </w:tcPr>
          <w:p w14:paraId="4F849576" w14:textId="77777777" w:rsidR="00522ECB" w:rsidRPr="008A5436" w:rsidRDefault="00522ECB" w:rsidP="002267F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7C71D4ED" w14:textId="77777777" w:rsidR="00522ECB" w:rsidRPr="006B6BD5" w:rsidRDefault="00522ECB" w:rsidP="00522ECB">
      <w:pPr>
        <w:rPr>
          <w:rFonts w:ascii="Verdana" w:eastAsia="Times New Roman" w:hAnsi="Verdana" w:cs="Open Sans"/>
          <w:b/>
          <w:bCs/>
          <w:color w:val="818177"/>
          <w:kern w:val="0"/>
          <w:sz w:val="18"/>
          <w:szCs w:val="18"/>
          <w:lang w:val="pl-PL" w:eastAsia="de-DE" w:bidi="en-US"/>
          <w14:ligatures w14:val="none"/>
        </w:rPr>
      </w:pPr>
    </w:p>
    <w:p w14:paraId="36028EAB" w14:textId="77777777" w:rsidR="00522ECB" w:rsidRDefault="00522ECB" w:rsidP="00522ECB">
      <w:pPr>
        <w:rPr>
          <w:rFonts w:ascii="Open Sans" w:eastAsia="Times New Roman" w:hAnsi="Open Sans" w:cs="Open Sans"/>
          <w:b/>
          <w:bCs/>
          <w:color w:val="818177"/>
          <w:kern w:val="0"/>
          <w:sz w:val="24"/>
          <w:szCs w:val="24"/>
          <w:lang w:val="pl-PL" w:eastAsia="de-DE" w:bidi="en-US"/>
          <w14:ligatures w14:val="none"/>
        </w:rPr>
      </w:pPr>
    </w:p>
    <w:p w14:paraId="1B2818A8" w14:textId="77777777" w:rsidR="00522ECB" w:rsidRDefault="00522ECB" w:rsidP="00522ECB">
      <w:pPr>
        <w:rPr>
          <w:rFonts w:ascii="Open Sans" w:eastAsia="Times New Roman" w:hAnsi="Open Sans" w:cs="Open Sans"/>
          <w:b/>
          <w:bCs/>
          <w:color w:val="818177"/>
          <w:kern w:val="0"/>
          <w:sz w:val="24"/>
          <w:szCs w:val="24"/>
          <w:lang w:val="pl-PL" w:eastAsia="de-DE" w:bidi="en-US"/>
          <w14:ligatures w14:val="none"/>
        </w:rPr>
      </w:pPr>
    </w:p>
    <w:p w14:paraId="6C469309" w14:textId="77777777" w:rsidR="00522ECB" w:rsidRPr="00586702" w:rsidRDefault="00522ECB" w:rsidP="00522ECB">
      <w:pPr>
        <w:rPr>
          <w:rFonts w:ascii="Open Sans" w:eastAsia="Times New Roman" w:hAnsi="Open Sans" w:cs="Open Sans"/>
          <w:b/>
          <w:bCs/>
          <w:color w:val="818177"/>
          <w:kern w:val="0"/>
          <w:sz w:val="24"/>
          <w:szCs w:val="24"/>
          <w:lang w:val="pl-PL" w:eastAsia="de-DE" w:bidi="en-US"/>
          <w14:ligatures w14:val="none"/>
        </w:rPr>
      </w:pPr>
    </w:p>
    <w:p w14:paraId="0CF57340" w14:textId="77777777" w:rsidR="00522ECB" w:rsidRPr="006D0376" w:rsidRDefault="00522ECB" w:rsidP="00902E92">
      <w:pPr>
        <w:spacing w:before="240" w:after="0" w:line="240" w:lineRule="atLeast"/>
        <w:rPr>
          <w:rFonts w:ascii="Times New Roman" w:hAnsi="Times New Roman" w:cs="Times New Roman"/>
          <w:sz w:val="18"/>
          <w:szCs w:val="18"/>
          <w:lang w:val="pl-PL"/>
        </w:rPr>
      </w:pPr>
    </w:p>
    <w:sectPr w:rsidR="00522ECB" w:rsidRPr="006D0376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7EE1D" w14:textId="77777777" w:rsidR="009D06BC" w:rsidRDefault="009D06BC" w:rsidP="006D0376">
      <w:pPr>
        <w:spacing w:after="0" w:line="240" w:lineRule="auto"/>
      </w:pPr>
      <w:r>
        <w:separator/>
      </w:r>
    </w:p>
  </w:endnote>
  <w:endnote w:type="continuationSeparator" w:id="0">
    <w:p w14:paraId="14817FF8" w14:textId="77777777" w:rsidR="009D06BC" w:rsidRDefault="009D06BC" w:rsidP="006D0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6723063"/>
      <w:docPartObj>
        <w:docPartGallery w:val="Page Numbers (Bottom of Page)"/>
        <w:docPartUnique/>
      </w:docPartObj>
    </w:sdtPr>
    <w:sdtContent>
      <w:p w14:paraId="0128BF9F" w14:textId="63770B8C" w:rsidR="00A64230" w:rsidRDefault="00A642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0F59179D" w14:textId="77777777" w:rsidR="00CD1AB2" w:rsidRDefault="00CD1A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DAEAC" w14:textId="77777777" w:rsidR="009D06BC" w:rsidRDefault="009D06BC" w:rsidP="006D0376">
      <w:pPr>
        <w:spacing w:after="0" w:line="240" w:lineRule="auto"/>
      </w:pPr>
      <w:r>
        <w:separator/>
      </w:r>
    </w:p>
  </w:footnote>
  <w:footnote w:type="continuationSeparator" w:id="0">
    <w:p w14:paraId="1DA6F77E" w14:textId="77777777" w:rsidR="009D06BC" w:rsidRDefault="009D06BC" w:rsidP="006D0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2D60B" w14:textId="63B05BA1" w:rsidR="006D0376" w:rsidRPr="002973B0" w:rsidRDefault="006D0376" w:rsidP="006D0376">
    <w:pPr>
      <w:tabs>
        <w:tab w:val="left" w:pos="7638"/>
      </w:tabs>
      <w:jc w:val="right"/>
      <w:rPr>
        <w:rFonts w:ascii="Open Sans" w:hAnsi="Open Sans" w:cs="Open Sans"/>
        <w:b/>
        <w:bCs/>
        <w:sz w:val="16"/>
        <w:szCs w:val="16"/>
      </w:rPr>
    </w:pPr>
    <w:proofErr w:type="spellStart"/>
    <w:r w:rsidRPr="002973B0">
      <w:rPr>
        <w:rFonts w:ascii="Open Sans" w:hAnsi="Open Sans" w:cs="Open Sans"/>
        <w:b/>
        <w:bCs/>
        <w:sz w:val="16"/>
        <w:szCs w:val="16"/>
      </w:rPr>
      <w:t>Załącznik</w:t>
    </w:r>
    <w:proofErr w:type="spellEnd"/>
    <w:r w:rsidRPr="002973B0">
      <w:rPr>
        <w:rFonts w:ascii="Open Sans" w:hAnsi="Open Sans" w:cs="Open Sans"/>
        <w:b/>
        <w:bCs/>
        <w:sz w:val="16"/>
        <w:szCs w:val="16"/>
      </w:rPr>
      <w:t xml:space="preserve"> </w:t>
    </w:r>
    <w:r w:rsidR="00FB2FBE">
      <w:rPr>
        <w:rFonts w:ascii="Open Sans" w:hAnsi="Open Sans" w:cs="Open Sans"/>
        <w:b/>
        <w:bCs/>
        <w:sz w:val="16"/>
        <w:szCs w:val="16"/>
      </w:rPr>
      <w:t>11</w:t>
    </w:r>
  </w:p>
  <w:p w14:paraId="6F96B3C1" w14:textId="65022F56" w:rsidR="00CD1AB2" w:rsidRPr="002973B0" w:rsidRDefault="00FB2FBE">
    <w:pPr>
      <w:pStyle w:val="Nagwek"/>
      <w:rPr>
        <w:rFonts w:ascii="Open Sans" w:hAnsi="Open Sans" w:cs="Open Sans"/>
        <w:sz w:val="16"/>
        <w:szCs w:val="16"/>
      </w:rPr>
    </w:pPr>
    <w:proofErr w:type="spellStart"/>
    <w:r>
      <w:rPr>
        <w:rFonts w:ascii="Open Sans" w:hAnsi="Open Sans" w:cs="Open Sans"/>
        <w:b/>
        <w:sz w:val="16"/>
        <w:szCs w:val="16"/>
      </w:rPr>
      <w:t>Identyfikacja</w:t>
    </w:r>
    <w:proofErr w:type="spellEnd"/>
    <w:r>
      <w:rPr>
        <w:rFonts w:ascii="Open Sans" w:hAnsi="Open Sans" w:cs="Open Sans"/>
        <w:b/>
        <w:sz w:val="16"/>
        <w:szCs w:val="16"/>
      </w:rPr>
      <w:t xml:space="preserve"> </w:t>
    </w:r>
    <w:proofErr w:type="spellStart"/>
    <w:r>
      <w:rPr>
        <w:rFonts w:ascii="Open Sans" w:hAnsi="Open Sans" w:cs="Open Sans"/>
        <w:b/>
        <w:sz w:val="16"/>
        <w:szCs w:val="16"/>
      </w:rPr>
      <w:t>cech</w:t>
    </w:r>
    <w:proofErr w:type="spellEnd"/>
    <w:r>
      <w:rPr>
        <w:rFonts w:ascii="Open Sans" w:hAnsi="Open Sans" w:cs="Open Sans"/>
        <w:b/>
        <w:sz w:val="16"/>
        <w:szCs w:val="16"/>
      </w:rPr>
      <w:t xml:space="preserve"> </w:t>
    </w:r>
    <w:proofErr w:type="spellStart"/>
    <w:r>
      <w:rPr>
        <w:rFonts w:ascii="Open Sans" w:hAnsi="Open Sans" w:cs="Open Sans"/>
        <w:b/>
        <w:sz w:val="16"/>
        <w:szCs w:val="16"/>
      </w:rPr>
      <w:t>eksploatacyjnych</w:t>
    </w:r>
    <w:proofErr w:type="spellEnd"/>
    <w:r>
      <w:rPr>
        <w:rFonts w:ascii="Open Sans" w:hAnsi="Open Sans" w:cs="Open Sans"/>
        <w:b/>
        <w:sz w:val="16"/>
        <w:szCs w:val="16"/>
      </w:rPr>
      <w:t xml:space="preserve"> </w:t>
    </w:r>
    <w:proofErr w:type="spellStart"/>
    <w:r>
      <w:rPr>
        <w:rFonts w:ascii="Open Sans" w:hAnsi="Open Sans" w:cs="Open Sans"/>
        <w:b/>
        <w:sz w:val="16"/>
        <w:szCs w:val="16"/>
      </w:rPr>
      <w:t>nawierzchni</w:t>
    </w:r>
    <w:proofErr w:type="spellEnd"/>
    <w:r>
      <w:rPr>
        <w:rFonts w:ascii="Open Sans" w:hAnsi="Open Sans" w:cs="Open Sans"/>
        <w:b/>
        <w:sz w:val="16"/>
        <w:szCs w:val="16"/>
      </w:rPr>
      <w:t xml:space="preserve"> na </w:t>
    </w:r>
    <w:proofErr w:type="spellStart"/>
    <w:r>
      <w:rPr>
        <w:rFonts w:ascii="Open Sans" w:hAnsi="Open Sans" w:cs="Open Sans"/>
        <w:b/>
        <w:sz w:val="16"/>
        <w:szCs w:val="16"/>
      </w:rPr>
      <w:t>drogach</w:t>
    </w:r>
    <w:proofErr w:type="spellEnd"/>
    <w:r>
      <w:rPr>
        <w:rFonts w:ascii="Open Sans" w:hAnsi="Open Sans" w:cs="Open Sans"/>
        <w:b/>
        <w:sz w:val="16"/>
        <w:szCs w:val="16"/>
      </w:rPr>
      <w:t xml:space="preserve"> </w:t>
    </w:r>
    <w:proofErr w:type="spellStart"/>
    <w:r>
      <w:rPr>
        <w:rFonts w:ascii="Open Sans" w:hAnsi="Open Sans" w:cs="Open Sans"/>
        <w:b/>
        <w:sz w:val="16"/>
        <w:szCs w:val="16"/>
      </w:rPr>
      <w:t>wojewódzkich</w:t>
    </w:r>
    <w:proofErr w:type="spellEnd"/>
    <w:r>
      <w:rPr>
        <w:rFonts w:ascii="Open Sans" w:hAnsi="Open Sans" w:cs="Open Sans"/>
        <w:b/>
        <w:sz w:val="16"/>
        <w:szCs w:val="16"/>
      </w:rPr>
      <w:t xml:space="preserve"> </w:t>
    </w:r>
    <w:proofErr w:type="spellStart"/>
    <w:r>
      <w:rPr>
        <w:rFonts w:ascii="Open Sans" w:hAnsi="Open Sans" w:cs="Open Sans"/>
        <w:b/>
        <w:sz w:val="16"/>
        <w:szCs w:val="16"/>
      </w:rPr>
      <w:t>będących</w:t>
    </w:r>
    <w:proofErr w:type="spellEnd"/>
    <w:r>
      <w:rPr>
        <w:rFonts w:ascii="Open Sans" w:hAnsi="Open Sans" w:cs="Open Sans"/>
        <w:b/>
        <w:sz w:val="16"/>
        <w:szCs w:val="16"/>
      </w:rPr>
      <w:t xml:space="preserve"> w </w:t>
    </w:r>
    <w:proofErr w:type="spellStart"/>
    <w:r>
      <w:rPr>
        <w:rFonts w:ascii="Open Sans" w:hAnsi="Open Sans" w:cs="Open Sans"/>
        <w:b/>
        <w:sz w:val="16"/>
        <w:szCs w:val="16"/>
      </w:rPr>
      <w:t>administracji</w:t>
    </w:r>
    <w:proofErr w:type="spellEnd"/>
    <w:r>
      <w:rPr>
        <w:rFonts w:ascii="Open Sans" w:hAnsi="Open Sans" w:cs="Open Sans"/>
        <w:b/>
        <w:sz w:val="16"/>
        <w:szCs w:val="16"/>
      </w:rPr>
      <w:t xml:space="preserve"> ZDW w Katowicach na </w:t>
    </w:r>
    <w:proofErr w:type="spellStart"/>
    <w:r>
      <w:rPr>
        <w:rFonts w:ascii="Open Sans" w:hAnsi="Open Sans" w:cs="Open Sans"/>
        <w:b/>
        <w:sz w:val="16"/>
        <w:szCs w:val="16"/>
      </w:rPr>
      <w:t>terenie</w:t>
    </w:r>
    <w:proofErr w:type="spellEnd"/>
    <w:r>
      <w:rPr>
        <w:rFonts w:ascii="Open Sans" w:hAnsi="Open Sans" w:cs="Open Sans"/>
        <w:b/>
        <w:sz w:val="16"/>
        <w:szCs w:val="16"/>
      </w:rPr>
      <w:t xml:space="preserve"> </w:t>
    </w:r>
    <w:proofErr w:type="spellStart"/>
    <w:r>
      <w:rPr>
        <w:rFonts w:ascii="Open Sans" w:hAnsi="Open Sans" w:cs="Open Sans"/>
        <w:b/>
        <w:sz w:val="16"/>
        <w:szCs w:val="16"/>
      </w:rPr>
      <w:t>województwa</w:t>
    </w:r>
    <w:proofErr w:type="spellEnd"/>
    <w:r>
      <w:rPr>
        <w:rFonts w:ascii="Open Sans" w:hAnsi="Open Sans" w:cs="Open Sans"/>
        <w:b/>
        <w:sz w:val="16"/>
        <w:szCs w:val="16"/>
      </w:rPr>
      <w:t xml:space="preserve"> </w:t>
    </w:r>
    <w:proofErr w:type="spellStart"/>
    <w:r>
      <w:rPr>
        <w:rFonts w:ascii="Open Sans" w:hAnsi="Open Sans" w:cs="Open Sans"/>
        <w:b/>
        <w:sz w:val="16"/>
        <w:szCs w:val="16"/>
      </w:rPr>
      <w:t>śląskiego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C02"/>
    <w:rsid w:val="00082257"/>
    <w:rsid w:val="000A46F5"/>
    <w:rsid w:val="00111266"/>
    <w:rsid w:val="001A2052"/>
    <w:rsid w:val="001D1592"/>
    <w:rsid w:val="001E54C1"/>
    <w:rsid w:val="00200D41"/>
    <w:rsid w:val="00207D8C"/>
    <w:rsid w:val="0021114D"/>
    <w:rsid w:val="002973B0"/>
    <w:rsid w:val="002B031E"/>
    <w:rsid w:val="002D206E"/>
    <w:rsid w:val="00347B16"/>
    <w:rsid w:val="003C33D4"/>
    <w:rsid w:val="003F1024"/>
    <w:rsid w:val="00450446"/>
    <w:rsid w:val="004B3F6E"/>
    <w:rsid w:val="004D25B9"/>
    <w:rsid w:val="00522ECB"/>
    <w:rsid w:val="00533C28"/>
    <w:rsid w:val="005734C6"/>
    <w:rsid w:val="005C7250"/>
    <w:rsid w:val="006918BD"/>
    <w:rsid w:val="006D0376"/>
    <w:rsid w:val="006F7D05"/>
    <w:rsid w:val="00716D34"/>
    <w:rsid w:val="00736C3D"/>
    <w:rsid w:val="00762F1A"/>
    <w:rsid w:val="00794231"/>
    <w:rsid w:val="007F39D0"/>
    <w:rsid w:val="008003EF"/>
    <w:rsid w:val="00862E7C"/>
    <w:rsid w:val="008B69E8"/>
    <w:rsid w:val="00902E92"/>
    <w:rsid w:val="00973289"/>
    <w:rsid w:val="009D06BC"/>
    <w:rsid w:val="009D1604"/>
    <w:rsid w:val="009D1725"/>
    <w:rsid w:val="009E5F99"/>
    <w:rsid w:val="00A34B61"/>
    <w:rsid w:val="00A64230"/>
    <w:rsid w:val="00BA3CE2"/>
    <w:rsid w:val="00BA6C84"/>
    <w:rsid w:val="00C3585B"/>
    <w:rsid w:val="00CD1AB2"/>
    <w:rsid w:val="00D42CE3"/>
    <w:rsid w:val="00E76C95"/>
    <w:rsid w:val="00EA6A7F"/>
    <w:rsid w:val="00EB3010"/>
    <w:rsid w:val="00EE6C02"/>
    <w:rsid w:val="00EF435C"/>
    <w:rsid w:val="00FB2FBE"/>
    <w:rsid w:val="00FF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48EF8"/>
  <w15:chartTrackingRefBased/>
  <w15:docId w15:val="{94C13D80-7BFA-407B-A90A-438A21F7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39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D0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0376"/>
  </w:style>
  <w:style w:type="paragraph" w:styleId="Stopka">
    <w:name w:val="footer"/>
    <w:basedOn w:val="Normalny"/>
    <w:link w:val="StopkaZnak"/>
    <w:uiPriority w:val="99"/>
    <w:unhideWhenUsed/>
    <w:rsid w:val="006D0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847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Slawek Heller</dc:creator>
  <cp:keywords/>
  <dc:description/>
  <cp:lastModifiedBy>Aleksander Łuczyk</cp:lastModifiedBy>
  <cp:revision>3</cp:revision>
  <dcterms:created xsi:type="dcterms:W3CDTF">2025-01-31T07:30:00Z</dcterms:created>
  <dcterms:modified xsi:type="dcterms:W3CDTF">2025-01-31T07:32:00Z</dcterms:modified>
</cp:coreProperties>
</file>